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288F" w14:textId="4B0A1D63" w:rsidR="00F43250" w:rsidRPr="00546D18" w:rsidRDefault="00F43250" w:rsidP="00F43250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546D18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546D18">
        <w:rPr>
          <w:rFonts w:ascii="Times New Roman" w:hAnsi="Times New Roman"/>
          <w:b/>
          <w:bCs/>
          <w:sz w:val="24"/>
          <w:szCs w:val="24"/>
        </w:rPr>
        <w:tab/>
      </w:r>
      <w:r w:rsidRPr="000A2FC8">
        <w:rPr>
          <w:rFonts w:ascii="Times New Roman" w:hAnsi="Times New Roman"/>
          <w:bCs/>
          <w:i/>
        </w:rPr>
        <w:t>Załącznik nr 1.5 do Zarządzenia Rektora UR nr 12/2019</w:t>
      </w:r>
    </w:p>
    <w:p w14:paraId="7A9DB197" w14:textId="77777777" w:rsidR="00F43250" w:rsidRPr="00546D18" w:rsidRDefault="00F43250" w:rsidP="004E0AEA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46D1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B2DE2D" w14:textId="0A9A0932" w:rsidR="00F43250" w:rsidRPr="00546D18" w:rsidRDefault="00F43250" w:rsidP="004E0AE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46D1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="00613697" w:rsidRPr="00546D18">
        <w:rPr>
          <w:rFonts w:ascii="Times New Roman" w:hAnsi="Times New Roman"/>
          <w:i/>
          <w:smallCaps/>
          <w:sz w:val="24"/>
          <w:szCs w:val="24"/>
        </w:rPr>
        <w:t>202</w:t>
      </w:r>
      <w:r w:rsidR="00481716" w:rsidRPr="00546D18">
        <w:rPr>
          <w:rFonts w:ascii="Times New Roman" w:hAnsi="Times New Roman"/>
          <w:i/>
          <w:smallCaps/>
          <w:sz w:val="24"/>
          <w:szCs w:val="24"/>
        </w:rPr>
        <w:t>3</w:t>
      </w:r>
      <w:r w:rsidR="00613697" w:rsidRPr="00546D18">
        <w:rPr>
          <w:rFonts w:ascii="Times New Roman" w:hAnsi="Times New Roman"/>
          <w:i/>
          <w:smallCaps/>
          <w:sz w:val="24"/>
          <w:szCs w:val="24"/>
        </w:rPr>
        <w:t>-202</w:t>
      </w:r>
      <w:r w:rsidR="00481716" w:rsidRPr="00546D18">
        <w:rPr>
          <w:rFonts w:ascii="Times New Roman" w:hAnsi="Times New Roman"/>
          <w:i/>
          <w:smallCaps/>
          <w:sz w:val="24"/>
          <w:szCs w:val="24"/>
        </w:rPr>
        <w:t>8</w:t>
      </w:r>
    </w:p>
    <w:p w14:paraId="7F02229C" w14:textId="0525667F" w:rsidR="00F43250" w:rsidRDefault="00112935" w:rsidP="00112935">
      <w:pPr>
        <w:spacing w:after="0" w:line="240" w:lineRule="exact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</w:t>
      </w:r>
    </w:p>
    <w:p w14:paraId="228C3382" w14:textId="77777777" w:rsidR="00546D18" w:rsidRPr="00546D18" w:rsidRDefault="00546D18" w:rsidP="00546D18">
      <w:pPr>
        <w:spacing w:after="0" w:line="240" w:lineRule="exact"/>
        <w:ind w:left="2832"/>
        <w:jc w:val="center"/>
        <w:rPr>
          <w:rFonts w:ascii="Times New Roman" w:hAnsi="Times New Roman"/>
          <w:sz w:val="24"/>
          <w:szCs w:val="24"/>
        </w:rPr>
      </w:pPr>
    </w:p>
    <w:p w14:paraId="0FF6B8B4" w14:textId="0FE97DD4" w:rsidR="00F43250" w:rsidRPr="00546D18" w:rsidRDefault="00F43250" w:rsidP="004E0AEA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46D18">
        <w:rPr>
          <w:rFonts w:ascii="Times New Roman" w:hAnsi="Times New Roman"/>
          <w:sz w:val="24"/>
          <w:szCs w:val="24"/>
        </w:rPr>
        <w:t xml:space="preserve">Rok akademicki   </w:t>
      </w:r>
      <w:r w:rsidR="00613697" w:rsidRPr="00546D18">
        <w:rPr>
          <w:rFonts w:ascii="Times New Roman" w:hAnsi="Times New Roman"/>
          <w:sz w:val="24"/>
          <w:szCs w:val="24"/>
        </w:rPr>
        <w:t>202</w:t>
      </w:r>
      <w:r w:rsidR="00481716" w:rsidRPr="00546D18">
        <w:rPr>
          <w:rFonts w:ascii="Times New Roman" w:hAnsi="Times New Roman"/>
          <w:sz w:val="24"/>
          <w:szCs w:val="24"/>
        </w:rPr>
        <w:t>7</w:t>
      </w:r>
      <w:r w:rsidR="00613697" w:rsidRPr="00546D18">
        <w:rPr>
          <w:rFonts w:ascii="Times New Roman" w:hAnsi="Times New Roman"/>
          <w:sz w:val="24"/>
          <w:szCs w:val="24"/>
        </w:rPr>
        <w:t>/202</w:t>
      </w:r>
      <w:r w:rsidR="00481716" w:rsidRPr="00546D18">
        <w:rPr>
          <w:rFonts w:ascii="Times New Roman" w:hAnsi="Times New Roman"/>
          <w:sz w:val="24"/>
          <w:szCs w:val="24"/>
        </w:rPr>
        <w:t>8</w:t>
      </w:r>
    </w:p>
    <w:p w14:paraId="071898F3" w14:textId="77777777" w:rsidR="00F43250" w:rsidRPr="00546D18" w:rsidRDefault="00F43250" w:rsidP="00F43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B067A9" w14:textId="77777777" w:rsidR="00F43250" w:rsidRPr="00546D18" w:rsidRDefault="00F43250" w:rsidP="00F43250">
      <w:pPr>
        <w:pStyle w:val="Punktygwne"/>
        <w:spacing w:before="0" w:after="0"/>
        <w:rPr>
          <w:color w:val="0070C0"/>
          <w:szCs w:val="24"/>
        </w:rPr>
      </w:pPr>
      <w:r w:rsidRPr="00546D18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546D18" w14:paraId="13EF90D5" w14:textId="77777777" w:rsidTr="0094234F">
        <w:tc>
          <w:tcPr>
            <w:tcW w:w="2694" w:type="dxa"/>
            <w:vAlign w:val="center"/>
          </w:tcPr>
          <w:p w14:paraId="6B859FE0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533A48" w14:textId="77777777" w:rsidR="00F43250" w:rsidRPr="00934A8D" w:rsidRDefault="00F43250" w:rsidP="0094234F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934A8D">
              <w:rPr>
                <w:bCs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546D18" w14:paraId="1383CC3B" w14:textId="77777777" w:rsidTr="0094234F">
        <w:tc>
          <w:tcPr>
            <w:tcW w:w="2694" w:type="dxa"/>
            <w:vAlign w:val="center"/>
          </w:tcPr>
          <w:p w14:paraId="68940974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23B99B1" w14:textId="77777777" w:rsidR="00F43250" w:rsidRPr="00546D18" w:rsidRDefault="00F432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F43250" w:rsidRPr="00546D18" w14:paraId="032E1699" w14:textId="77777777" w:rsidTr="0094234F">
        <w:tc>
          <w:tcPr>
            <w:tcW w:w="2694" w:type="dxa"/>
            <w:vAlign w:val="center"/>
          </w:tcPr>
          <w:p w14:paraId="423EBE5D" w14:textId="77777777" w:rsidR="00F43250" w:rsidRPr="00546D18" w:rsidRDefault="00F43250" w:rsidP="0094234F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C19C1D6" w14:textId="382A2212" w:rsidR="00F43250" w:rsidRPr="00546D18" w:rsidRDefault="00EB6D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Kolegium Nauk Społecznych</w:t>
            </w:r>
            <w:r w:rsidR="00546D18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F43250" w:rsidRPr="00546D18" w14:paraId="30E24F37" w14:textId="77777777" w:rsidTr="0094234F">
        <w:tc>
          <w:tcPr>
            <w:tcW w:w="2694" w:type="dxa"/>
            <w:vAlign w:val="center"/>
          </w:tcPr>
          <w:p w14:paraId="1A2595C5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EF6429" w14:textId="5EF6AA2B" w:rsidR="00F43250" w:rsidRPr="00546D18" w:rsidRDefault="00546D18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546D18" w14:paraId="012CFFE5" w14:textId="77777777" w:rsidTr="0094234F">
        <w:tc>
          <w:tcPr>
            <w:tcW w:w="2694" w:type="dxa"/>
            <w:vAlign w:val="center"/>
          </w:tcPr>
          <w:p w14:paraId="7505AE0B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2DD9E" w14:textId="013221CE" w:rsidR="00F43250" w:rsidRPr="00546D18" w:rsidRDefault="00EB6D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Psychologia</w:t>
            </w:r>
          </w:p>
        </w:tc>
      </w:tr>
      <w:tr w:rsidR="00F43250" w:rsidRPr="00546D18" w14:paraId="7CE1AB1A" w14:textId="77777777" w:rsidTr="0094234F">
        <w:tc>
          <w:tcPr>
            <w:tcW w:w="2694" w:type="dxa"/>
            <w:vAlign w:val="center"/>
          </w:tcPr>
          <w:p w14:paraId="3661B3A8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36081A" w14:textId="0C6B04C7" w:rsidR="00F43250" w:rsidRPr="00546D18" w:rsidRDefault="00EB6D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F43250" w:rsidRPr="00546D18" w14:paraId="06A86251" w14:textId="77777777" w:rsidTr="0094234F">
        <w:tc>
          <w:tcPr>
            <w:tcW w:w="2694" w:type="dxa"/>
            <w:vAlign w:val="center"/>
          </w:tcPr>
          <w:p w14:paraId="786E0698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FFE2B1" w14:textId="23059F31" w:rsidR="00F43250" w:rsidRPr="00546D18" w:rsidRDefault="00EB6D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praktyczny</w:t>
            </w:r>
          </w:p>
        </w:tc>
      </w:tr>
      <w:tr w:rsidR="00F43250" w:rsidRPr="00546D18" w14:paraId="59C41DD3" w14:textId="77777777" w:rsidTr="0094234F">
        <w:tc>
          <w:tcPr>
            <w:tcW w:w="2694" w:type="dxa"/>
            <w:vAlign w:val="center"/>
          </w:tcPr>
          <w:p w14:paraId="04D071E1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AD7DE8" w14:textId="77777777" w:rsidR="00F43250" w:rsidRPr="00546D18" w:rsidRDefault="00F432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stacjonarne</w:t>
            </w:r>
          </w:p>
        </w:tc>
      </w:tr>
      <w:tr w:rsidR="00F43250" w:rsidRPr="00546D18" w14:paraId="767184A4" w14:textId="77777777" w:rsidTr="0094234F">
        <w:tc>
          <w:tcPr>
            <w:tcW w:w="2694" w:type="dxa"/>
            <w:vAlign w:val="center"/>
          </w:tcPr>
          <w:p w14:paraId="53B8FABF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A785C15" w14:textId="7E9FB6CD" w:rsidR="00F43250" w:rsidRPr="00546D18" w:rsidRDefault="000A2FC8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52496D" w:rsidRPr="00546D18">
              <w:rPr>
                <w:b w:val="0"/>
                <w:sz w:val="24"/>
                <w:szCs w:val="24"/>
              </w:rPr>
              <w:t xml:space="preserve">ok </w:t>
            </w:r>
            <w:r w:rsidR="00EB6D50" w:rsidRPr="00546D18">
              <w:rPr>
                <w:b w:val="0"/>
                <w:sz w:val="24"/>
                <w:szCs w:val="24"/>
              </w:rPr>
              <w:t>V</w:t>
            </w:r>
            <w:r w:rsidR="009D1F4B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F43250" w:rsidRPr="00546D18">
              <w:rPr>
                <w:b w:val="0"/>
                <w:sz w:val="24"/>
                <w:szCs w:val="24"/>
              </w:rPr>
              <w:t xml:space="preserve">semestr </w:t>
            </w:r>
            <w:r w:rsidR="009D1F4B">
              <w:rPr>
                <w:b w:val="0"/>
                <w:sz w:val="24"/>
                <w:szCs w:val="24"/>
              </w:rPr>
              <w:t>10</w:t>
            </w:r>
          </w:p>
        </w:tc>
      </w:tr>
      <w:tr w:rsidR="00F43250" w:rsidRPr="00546D18" w14:paraId="38B4A2E9" w14:textId="77777777" w:rsidTr="0094234F">
        <w:tc>
          <w:tcPr>
            <w:tcW w:w="2694" w:type="dxa"/>
            <w:vAlign w:val="center"/>
          </w:tcPr>
          <w:p w14:paraId="7BFA80E2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2F614D" w14:textId="0B65F43D" w:rsidR="00F43250" w:rsidRPr="00546D18" w:rsidRDefault="002B6897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F43250" w:rsidRPr="00546D18" w14:paraId="371FA557" w14:textId="77777777" w:rsidTr="0094234F">
        <w:tc>
          <w:tcPr>
            <w:tcW w:w="2694" w:type="dxa"/>
            <w:vAlign w:val="center"/>
          </w:tcPr>
          <w:p w14:paraId="04DA999E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43F520" w14:textId="77777777" w:rsidR="00F43250" w:rsidRPr="00546D18" w:rsidRDefault="00F43250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polski</w:t>
            </w:r>
          </w:p>
        </w:tc>
      </w:tr>
      <w:tr w:rsidR="00F43250" w:rsidRPr="00546D18" w14:paraId="3A74C0E2" w14:textId="77777777" w:rsidTr="0094234F">
        <w:tc>
          <w:tcPr>
            <w:tcW w:w="2694" w:type="dxa"/>
            <w:vAlign w:val="center"/>
          </w:tcPr>
          <w:p w14:paraId="5416D6D7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3CE6F3" w14:textId="77073756" w:rsidR="00F43250" w:rsidRPr="00546D18" w:rsidRDefault="00546D18" w:rsidP="0094234F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F43250" w:rsidRPr="00546D18">
              <w:rPr>
                <w:b w:val="0"/>
                <w:color w:val="auto"/>
                <w:sz w:val="24"/>
                <w:szCs w:val="24"/>
              </w:rPr>
              <w:t>r Małgorzata Marmola</w:t>
            </w:r>
          </w:p>
        </w:tc>
      </w:tr>
      <w:tr w:rsidR="00F43250" w:rsidRPr="00546D18" w14:paraId="5EC6B78C" w14:textId="77777777" w:rsidTr="0094234F">
        <w:tc>
          <w:tcPr>
            <w:tcW w:w="2694" w:type="dxa"/>
            <w:vAlign w:val="center"/>
          </w:tcPr>
          <w:p w14:paraId="2C187851" w14:textId="77777777" w:rsidR="00F43250" w:rsidRPr="00546D18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C8994" w14:textId="63A0E93F" w:rsidR="00F43250" w:rsidRPr="00546D18" w:rsidRDefault="003A4469" w:rsidP="0094234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A4469">
              <w:rPr>
                <w:b w:val="0"/>
                <w:sz w:val="24"/>
                <w:szCs w:val="24"/>
              </w:rPr>
              <w:t>dr Małgorzata Marmola</w:t>
            </w:r>
            <w:r>
              <w:rPr>
                <w:sz w:val="24"/>
                <w:szCs w:val="24"/>
              </w:rPr>
              <w:t xml:space="preserve">, </w:t>
            </w:r>
            <w:r w:rsidR="00546D18">
              <w:rPr>
                <w:b w:val="0"/>
                <w:sz w:val="24"/>
                <w:szCs w:val="24"/>
              </w:rPr>
              <w:t>m</w:t>
            </w:r>
            <w:r w:rsidR="00EB6D50" w:rsidRPr="00546D18">
              <w:rPr>
                <w:b w:val="0"/>
                <w:sz w:val="24"/>
                <w:szCs w:val="24"/>
              </w:rPr>
              <w:t>gr Anna Lenart</w:t>
            </w:r>
          </w:p>
        </w:tc>
      </w:tr>
    </w:tbl>
    <w:p w14:paraId="087C6C53" w14:textId="77777777" w:rsidR="00F43250" w:rsidRPr="00546D18" w:rsidRDefault="00F43250" w:rsidP="00F4325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546D18">
        <w:rPr>
          <w:sz w:val="24"/>
          <w:szCs w:val="24"/>
        </w:rPr>
        <w:t xml:space="preserve">* </w:t>
      </w:r>
      <w:r w:rsidRPr="00546D18">
        <w:rPr>
          <w:i/>
          <w:sz w:val="24"/>
          <w:szCs w:val="24"/>
        </w:rPr>
        <w:t>-</w:t>
      </w:r>
      <w:r w:rsidRPr="00546D18">
        <w:rPr>
          <w:b w:val="0"/>
          <w:i/>
          <w:sz w:val="24"/>
          <w:szCs w:val="24"/>
        </w:rPr>
        <w:t>opcjonalni</w:t>
      </w:r>
      <w:r w:rsidRPr="00546D18">
        <w:rPr>
          <w:b w:val="0"/>
          <w:sz w:val="24"/>
          <w:szCs w:val="24"/>
        </w:rPr>
        <w:t>e,</w:t>
      </w:r>
      <w:r w:rsidRPr="00546D18">
        <w:rPr>
          <w:i/>
          <w:sz w:val="24"/>
          <w:szCs w:val="24"/>
        </w:rPr>
        <w:t xml:space="preserve"> </w:t>
      </w:r>
      <w:r w:rsidRPr="00546D18">
        <w:rPr>
          <w:b w:val="0"/>
          <w:i/>
          <w:sz w:val="24"/>
          <w:szCs w:val="24"/>
        </w:rPr>
        <w:t>zgodnie z ustaleniami w Jednostce</w:t>
      </w:r>
    </w:p>
    <w:p w14:paraId="2854664C" w14:textId="77777777" w:rsidR="00F43250" w:rsidRPr="00546D18" w:rsidRDefault="00F43250" w:rsidP="00F43250">
      <w:pPr>
        <w:pStyle w:val="Podpunkty"/>
        <w:ind w:left="0"/>
        <w:rPr>
          <w:sz w:val="24"/>
          <w:szCs w:val="24"/>
        </w:rPr>
      </w:pPr>
    </w:p>
    <w:p w14:paraId="48E549A6" w14:textId="77777777" w:rsidR="00F43250" w:rsidRPr="00546D18" w:rsidRDefault="00F43250" w:rsidP="00F43250">
      <w:pPr>
        <w:pStyle w:val="Podpunkty"/>
        <w:ind w:left="284"/>
        <w:rPr>
          <w:sz w:val="24"/>
          <w:szCs w:val="24"/>
        </w:rPr>
      </w:pPr>
      <w:r w:rsidRPr="00546D18">
        <w:rPr>
          <w:sz w:val="24"/>
          <w:szCs w:val="24"/>
        </w:rPr>
        <w:t xml:space="preserve">1.1.Formy zajęć dydaktycznych, wymiar godzin i punktów ECTS </w:t>
      </w:r>
    </w:p>
    <w:p w14:paraId="1F474F8E" w14:textId="77777777" w:rsidR="00F43250" w:rsidRPr="00546D18" w:rsidRDefault="00F43250" w:rsidP="00F4325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F43250" w:rsidRPr="00546D18" w14:paraId="398D5D9C" w14:textId="77777777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C3CB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Semestr</w:t>
            </w:r>
          </w:p>
          <w:p w14:paraId="2A3B07FB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FBBB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46D18">
              <w:rPr>
                <w:szCs w:val="24"/>
              </w:rPr>
              <w:t>Wykł</w:t>
            </w:r>
            <w:proofErr w:type="spellEnd"/>
            <w:r w:rsidRPr="00546D18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FCB6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D2C4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46D18">
              <w:rPr>
                <w:szCs w:val="24"/>
              </w:rPr>
              <w:t>Konw</w:t>
            </w:r>
            <w:proofErr w:type="spellEnd"/>
            <w:r w:rsidRPr="00546D18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A4C3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9479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46D18">
              <w:rPr>
                <w:szCs w:val="24"/>
              </w:rPr>
              <w:t>Sem</w:t>
            </w:r>
            <w:proofErr w:type="spellEnd"/>
            <w:r w:rsidRPr="00546D18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B24E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5E0F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46D18">
              <w:rPr>
                <w:szCs w:val="24"/>
              </w:rPr>
              <w:t>Prakt</w:t>
            </w:r>
            <w:proofErr w:type="spellEnd"/>
            <w:r w:rsidRPr="00546D18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4BE0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46D1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B5D4" w14:textId="77777777" w:rsidR="00F43250" w:rsidRPr="00546D18" w:rsidRDefault="00F43250" w:rsidP="0094234F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46D18">
              <w:rPr>
                <w:b/>
                <w:szCs w:val="24"/>
              </w:rPr>
              <w:t>Liczba pkt. ECTS</w:t>
            </w:r>
          </w:p>
        </w:tc>
      </w:tr>
      <w:tr w:rsidR="00F43250" w:rsidRPr="00546D18" w14:paraId="7441F110" w14:textId="77777777" w:rsidTr="00F441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EA1B" w14:textId="08968D11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161A" w14:textId="01D372F1" w:rsidR="00F43250" w:rsidRPr="00546D18" w:rsidRDefault="00EB6D50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CCDE" w14:textId="09C6D39F" w:rsidR="00F43250" w:rsidRPr="00546D18" w:rsidRDefault="00546D18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504B" w14:textId="12AE6912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1973" w14:textId="48018B3D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2034" w14:textId="7E4789BC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330B" w14:textId="197BE4B0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2A21" w14:textId="41010349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F4A7" w14:textId="5EE7EF12" w:rsidR="00F43250" w:rsidRPr="00546D18" w:rsidRDefault="00F4410F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7B24" w14:textId="47058ECE" w:rsidR="00F43250" w:rsidRPr="00546D18" w:rsidRDefault="00546D18" w:rsidP="0094234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20C9DC9D" w14:textId="77777777" w:rsidR="00F43250" w:rsidRPr="00546D18" w:rsidRDefault="00F43250" w:rsidP="00F43250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B2138CA" w14:textId="77777777" w:rsidR="00F43250" w:rsidRPr="00546D18" w:rsidRDefault="00F43250" w:rsidP="00F43250">
      <w:pPr>
        <w:pStyle w:val="Podpunkty"/>
        <w:rPr>
          <w:b w:val="0"/>
          <w:sz w:val="24"/>
          <w:szCs w:val="24"/>
          <w:lang w:eastAsia="en-US"/>
        </w:rPr>
      </w:pPr>
    </w:p>
    <w:p w14:paraId="448CA1B5" w14:textId="77777777" w:rsidR="00F43250" w:rsidRPr="00546D18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46D18">
        <w:rPr>
          <w:smallCaps w:val="0"/>
          <w:szCs w:val="24"/>
        </w:rPr>
        <w:t>1.2.</w:t>
      </w:r>
      <w:r w:rsidRPr="00546D18">
        <w:rPr>
          <w:smallCaps w:val="0"/>
          <w:szCs w:val="24"/>
        </w:rPr>
        <w:tab/>
        <w:t xml:space="preserve">Sposób realizacji zajęć  </w:t>
      </w:r>
    </w:p>
    <w:p w14:paraId="62246E33" w14:textId="04DECC1C" w:rsidR="00F43250" w:rsidRPr="00546D18" w:rsidRDefault="00546D18" w:rsidP="00546D18">
      <w:pPr>
        <w:pStyle w:val="Punktygwne"/>
        <w:spacing w:before="0" w:after="0"/>
        <w:ind w:left="1" w:firstLine="708"/>
        <w:rPr>
          <w:b w:val="0"/>
          <w:smallCaps w:val="0"/>
          <w:szCs w:val="24"/>
          <w:u w:val="single"/>
        </w:rPr>
      </w:pPr>
      <w:r>
        <w:rPr>
          <w:b w:val="0"/>
          <w:smallCaps w:val="0"/>
          <w:szCs w:val="24"/>
          <w:u w:val="single"/>
        </w:rPr>
        <w:t xml:space="preserve">X </w:t>
      </w:r>
      <w:r w:rsidR="00F43250" w:rsidRPr="00546D18">
        <w:rPr>
          <w:b w:val="0"/>
          <w:smallCaps w:val="0"/>
          <w:szCs w:val="24"/>
          <w:u w:val="single"/>
        </w:rPr>
        <w:t xml:space="preserve">zajęcia w formie tradycyjnej </w:t>
      </w:r>
    </w:p>
    <w:p w14:paraId="2AA48560" w14:textId="77777777" w:rsidR="00F43250" w:rsidRPr="00546D18" w:rsidRDefault="00F43250" w:rsidP="00F4325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546D18">
        <w:rPr>
          <w:rFonts w:ascii="Segoe UI Symbol" w:eastAsia="MS Gothic" w:hAnsi="Segoe UI Symbol" w:cs="Segoe UI Symbol"/>
          <w:b w:val="0"/>
          <w:szCs w:val="24"/>
        </w:rPr>
        <w:t>☐</w:t>
      </w:r>
      <w:r w:rsidRPr="00546D1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D8E78" w14:textId="77777777" w:rsidR="00F43250" w:rsidRPr="00546D18" w:rsidRDefault="00F43250" w:rsidP="00F43250">
      <w:pPr>
        <w:pStyle w:val="Punktygwne"/>
        <w:spacing w:before="0" w:after="0"/>
        <w:rPr>
          <w:smallCaps w:val="0"/>
          <w:szCs w:val="24"/>
        </w:rPr>
      </w:pPr>
    </w:p>
    <w:p w14:paraId="06C81A35" w14:textId="22FD30DB" w:rsidR="00F43250" w:rsidRDefault="00F43250" w:rsidP="0041642A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546D18">
        <w:rPr>
          <w:smallCaps w:val="0"/>
          <w:szCs w:val="24"/>
        </w:rPr>
        <w:t xml:space="preserve">1.3 </w:t>
      </w:r>
      <w:r w:rsidRPr="00546D18">
        <w:rPr>
          <w:smallCaps w:val="0"/>
          <w:szCs w:val="24"/>
        </w:rPr>
        <w:tab/>
        <w:t>Forma zaliczenia przedmiotu (z toku)</w:t>
      </w:r>
      <w:r w:rsidR="00955832">
        <w:rPr>
          <w:smallCaps w:val="0"/>
          <w:szCs w:val="24"/>
        </w:rPr>
        <w:t>:</w:t>
      </w:r>
    </w:p>
    <w:p w14:paraId="7646E9AC" w14:textId="2D3B0517" w:rsidR="00546D18" w:rsidRPr="0041642A" w:rsidRDefault="0041642A" w:rsidP="0041642A">
      <w:pPr>
        <w:rPr>
          <w:rFonts w:ascii="Times New Roman" w:hAnsi="Times New Roman"/>
          <w:sz w:val="24"/>
          <w:szCs w:val="24"/>
        </w:rPr>
      </w:pPr>
      <w:r w:rsidRPr="0041642A">
        <w:rPr>
          <w:rFonts w:ascii="Times New Roman" w:hAnsi="Times New Roman"/>
          <w:sz w:val="24"/>
          <w:szCs w:val="24"/>
        </w:rPr>
        <w:t xml:space="preserve">Egzamin </w:t>
      </w:r>
    </w:p>
    <w:p w14:paraId="20BACE68" w14:textId="77777777" w:rsidR="00546D18" w:rsidRPr="00546D18" w:rsidRDefault="00546D18" w:rsidP="00F43250">
      <w:pPr>
        <w:pStyle w:val="Punktygwne"/>
        <w:spacing w:before="0" w:after="0"/>
        <w:rPr>
          <w:b w:val="0"/>
          <w:szCs w:val="24"/>
        </w:rPr>
      </w:pPr>
    </w:p>
    <w:p w14:paraId="45A20BCA" w14:textId="77777777" w:rsidR="00F43250" w:rsidRPr="00546D18" w:rsidRDefault="00F43250" w:rsidP="00F43250">
      <w:pPr>
        <w:pStyle w:val="Punktygwne"/>
        <w:spacing w:before="0" w:after="0"/>
        <w:rPr>
          <w:szCs w:val="24"/>
        </w:rPr>
      </w:pPr>
      <w:r w:rsidRPr="00546D1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546D18" w14:paraId="653D10A9" w14:textId="77777777" w:rsidTr="0094234F">
        <w:tc>
          <w:tcPr>
            <w:tcW w:w="9670" w:type="dxa"/>
          </w:tcPr>
          <w:p w14:paraId="74AB287C" w14:textId="53F4E272" w:rsidR="00F43250" w:rsidRPr="00272F0F" w:rsidRDefault="0090641D" w:rsidP="0090641D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iCs/>
                <w:smallCaps/>
                <w:color w:val="00000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 xml:space="preserve">Zaliczone zajęcia </w:t>
            </w:r>
            <w:r w:rsidR="00546D18" w:rsidRPr="00546D18">
              <w:rPr>
                <w:b w:val="0"/>
                <w:i/>
                <w:iCs/>
                <w:sz w:val="24"/>
                <w:szCs w:val="24"/>
              </w:rPr>
              <w:t>W</w:t>
            </w:r>
            <w:r w:rsidRPr="00546D18">
              <w:rPr>
                <w:b w:val="0"/>
                <w:i/>
                <w:iCs/>
                <w:sz w:val="24"/>
                <w:szCs w:val="24"/>
              </w:rPr>
              <w:t>prowadzeni</w:t>
            </w:r>
            <w:r w:rsidR="00546D18" w:rsidRPr="00546D18">
              <w:rPr>
                <w:b w:val="0"/>
                <w:i/>
                <w:iCs/>
                <w:sz w:val="24"/>
                <w:szCs w:val="24"/>
              </w:rPr>
              <w:t>e</w:t>
            </w:r>
            <w:r w:rsidRPr="00546D18">
              <w:rPr>
                <w:b w:val="0"/>
                <w:i/>
                <w:iCs/>
                <w:sz w:val="24"/>
                <w:szCs w:val="24"/>
              </w:rPr>
              <w:t xml:space="preserve"> do psychologii </w:t>
            </w:r>
            <w:r w:rsidRPr="00546D18">
              <w:rPr>
                <w:b w:val="0"/>
                <w:sz w:val="24"/>
                <w:szCs w:val="24"/>
              </w:rPr>
              <w:t>oraz</w:t>
            </w:r>
            <w:r w:rsidRPr="00546D18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 w:rsidR="00546D18" w:rsidRPr="00546D18">
              <w:rPr>
                <w:b w:val="0"/>
                <w:i/>
                <w:iCs/>
                <w:sz w:val="24"/>
                <w:szCs w:val="24"/>
              </w:rPr>
              <w:t>P</w:t>
            </w:r>
            <w:r w:rsidRPr="00546D18">
              <w:rPr>
                <w:b w:val="0"/>
                <w:i/>
                <w:iCs/>
                <w:sz w:val="24"/>
                <w:szCs w:val="24"/>
              </w:rPr>
              <w:t>sychologi</w:t>
            </w:r>
            <w:r w:rsidR="00546D18" w:rsidRPr="00546D18">
              <w:rPr>
                <w:b w:val="0"/>
                <w:i/>
                <w:iCs/>
                <w:sz w:val="24"/>
                <w:szCs w:val="24"/>
              </w:rPr>
              <w:t>a</w:t>
            </w:r>
            <w:r w:rsidRPr="00546D18">
              <w:rPr>
                <w:b w:val="0"/>
                <w:i/>
                <w:iCs/>
                <w:sz w:val="24"/>
                <w:szCs w:val="24"/>
              </w:rPr>
              <w:t xml:space="preserve"> rozwoju</w:t>
            </w:r>
            <w:r w:rsidRPr="00546D18">
              <w:rPr>
                <w:b w:val="0"/>
                <w:sz w:val="24"/>
                <w:szCs w:val="24"/>
              </w:rPr>
              <w:t xml:space="preserve"> </w:t>
            </w:r>
            <w:r w:rsidR="00272F0F">
              <w:rPr>
                <w:b w:val="0"/>
                <w:i/>
                <w:iCs/>
                <w:sz w:val="24"/>
                <w:szCs w:val="24"/>
              </w:rPr>
              <w:t>człowieka</w:t>
            </w:r>
          </w:p>
        </w:tc>
      </w:tr>
    </w:tbl>
    <w:p w14:paraId="72B507B9" w14:textId="43BBEC3E" w:rsidR="00F43250" w:rsidRDefault="00F43250" w:rsidP="00F43250">
      <w:pPr>
        <w:pStyle w:val="Punktygwne"/>
        <w:spacing w:before="0" w:after="0"/>
        <w:rPr>
          <w:szCs w:val="24"/>
        </w:rPr>
      </w:pPr>
    </w:p>
    <w:p w14:paraId="1B62CEFB" w14:textId="38AB3F76" w:rsidR="00546D18" w:rsidRDefault="00546D18" w:rsidP="00F43250">
      <w:pPr>
        <w:pStyle w:val="Punktygwne"/>
        <w:spacing w:before="0" w:after="0"/>
        <w:rPr>
          <w:szCs w:val="24"/>
        </w:rPr>
      </w:pPr>
    </w:p>
    <w:p w14:paraId="1CAE6843" w14:textId="69E2965F" w:rsidR="00546D18" w:rsidRDefault="00546D18" w:rsidP="00F43250">
      <w:pPr>
        <w:pStyle w:val="Punktygwne"/>
        <w:spacing w:before="0" w:after="0"/>
        <w:rPr>
          <w:szCs w:val="24"/>
        </w:rPr>
      </w:pPr>
    </w:p>
    <w:p w14:paraId="34AFB805" w14:textId="77777777" w:rsidR="00546D18" w:rsidRPr="00546D18" w:rsidRDefault="00546D18" w:rsidP="00F43250">
      <w:pPr>
        <w:pStyle w:val="Punktygwne"/>
        <w:spacing w:before="0" w:after="0"/>
        <w:rPr>
          <w:szCs w:val="24"/>
        </w:rPr>
      </w:pPr>
    </w:p>
    <w:p w14:paraId="25F6265D" w14:textId="77777777" w:rsidR="00F43250" w:rsidRPr="00546D18" w:rsidRDefault="00F43250" w:rsidP="00F43250">
      <w:pPr>
        <w:pStyle w:val="Punktygwne"/>
        <w:spacing w:before="0" w:after="0"/>
        <w:rPr>
          <w:szCs w:val="24"/>
        </w:rPr>
      </w:pPr>
      <w:r w:rsidRPr="00546D18">
        <w:rPr>
          <w:szCs w:val="24"/>
        </w:rPr>
        <w:lastRenderedPageBreak/>
        <w:t>3. cele, efekty uczenia się , treści Programowe i stosowane metody Dydaktyczne</w:t>
      </w:r>
    </w:p>
    <w:p w14:paraId="6F2A95D3" w14:textId="77777777" w:rsidR="00F43250" w:rsidRPr="00546D18" w:rsidRDefault="00F43250" w:rsidP="00F43250">
      <w:pPr>
        <w:pStyle w:val="Punktygwne"/>
        <w:spacing w:before="0" w:after="0"/>
        <w:rPr>
          <w:szCs w:val="24"/>
        </w:rPr>
      </w:pPr>
    </w:p>
    <w:p w14:paraId="4FC2A9E6" w14:textId="77777777" w:rsidR="00F43250" w:rsidRPr="00546D18" w:rsidRDefault="00F43250" w:rsidP="00F43250">
      <w:pPr>
        <w:pStyle w:val="Podpunkty"/>
        <w:rPr>
          <w:sz w:val="24"/>
          <w:szCs w:val="24"/>
        </w:rPr>
      </w:pPr>
      <w:r w:rsidRPr="00546D18">
        <w:rPr>
          <w:sz w:val="24"/>
          <w:szCs w:val="24"/>
        </w:rPr>
        <w:t>3.1 Cele przedmiotu</w:t>
      </w:r>
    </w:p>
    <w:p w14:paraId="79FCCC45" w14:textId="77777777" w:rsidR="00F43250" w:rsidRPr="00546D18" w:rsidRDefault="00F43250" w:rsidP="00F43250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3250" w:rsidRPr="00546D18" w14:paraId="7AEBEE98" w14:textId="77777777" w:rsidTr="0094234F">
        <w:tc>
          <w:tcPr>
            <w:tcW w:w="851" w:type="dxa"/>
            <w:vAlign w:val="center"/>
          </w:tcPr>
          <w:p w14:paraId="72356C99" w14:textId="77777777" w:rsidR="00F43250" w:rsidRPr="00546D18" w:rsidRDefault="00F43250" w:rsidP="0094234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941B67" w14:textId="543354CF" w:rsidR="00F43250" w:rsidRPr="00546D18" w:rsidRDefault="0090641D" w:rsidP="0094234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 w:rsidRPr="00546D18">
              <w:rPr>
                <w:b w:val="0"/>
                <w:sz w:val="24"/>
                <w:szCs w:val="24"/>
              </w:rPr>
              <w:t>, instytucjach, organizacjach jej udzielających</w:t>
            </w:r>
          </w:p>
        </w:tc>
      </w:tr>
      <w:tr w:rsidR="00F43250" w:rsidRPr="00546D18" w14:paraId="1C6AD3E5" w14:textId="77777777" w:rsidTr="0094234F">
        <w:tc>
          <w:tcPr>
            <w:tcW w:w="851" w:type="dxa"/>
            <w:vAlign w:val="center"/>
          </w:tcPr>
          <w:p w14:paraId="482D358E" w14:textId="77777777" w:rsidR="00F43250" w:rsidRPr="00546D18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546D18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6C57A4" w14:textId="50495D7E" w:rsidR="00F43250" w:rsidRPr="00546D18" w:rsidRDefault="00A7449C" w:rsidP="0094234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</w:t>
            </w:r>
          </w:p>
        </w:tc>
      </w:tr>
      <w:tr w:rsidR="00F43250" w:rsidRPr="00546D18" w14:paraId="6F115F8C" w14:textId="77777777" w:rsidTr="0094234F">
        <w:tc>
          <w:tcPr>
            <w:tcW w:w="851" w:type="dxa"/>
            <w:vAlign w:val="center"/>
          </w:tcPr>
          <w:p w14:paraId="494FBD33" w14:textId="77777777" w:rsidR="00F43250" w:rsidRPr="00546D18" w:rsidRDefault="00F43250" w:rsidP="0094234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1A3289" w14:textId="299491E0" w:rsidR="00F43250" w:rsidRPr="00546D18" w:rsidRDefault="00A7449C" w:rsidP="0094234F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46D18">
              <w:rPr>
                <w:b w:val="0"/>
                <w:sz w:val="24"/>
                <w:szCs w:val="24"/>
              </w:rPr>
              <w:t>Zapoznanie z praktycznymi rozwiązaniami w zakresie organizacji i udzielania pomocy psychologiczno-pedagogicznej</w:t>
            </w:r>
          </w:p>
        </w:tc>
      </w:tr>
    </w:tbl>
    <w:p w14:paraId="088B7D64" w14:textId="77777777" w:rsidR="00F43250" w:rsidRPr="00546D18" w:rsidRDefault="00F43250" w:rsidP="00F43250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6A561ECC" w14:textId="77777777" w:rsidR="00F43250" w:rsidRPr="00546D18" w:rsidRDefault="00F43250" w:rsidP="00F4325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46D1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546D18">
        <w:rPr>
          <w:rFonts w:ascii="Times New Roman" w:hAnsi="Times New Roman"/>
          <w:sz w:val="24"/>
          <w:szCs w:val="24"/>
        </w:rPr>
        <w:t xml:space="preserve"> </w:t>
      </w:r>
    </w:p>
    <w:p w14:paraId="04E85E2A" w14:textId="77777777" w:rsidR="00F43250" w:rsidRPr="00546D18" w:rsidRDefault="00F43250" w:rsidP="00F43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546D18" w14:paraId="53411C3B" w14:textId="77777777" w:rsidTr="0094234F">
        <w:tc>
          <w:tcPr>
            <w:tcW w:w="1681" w:type="dxa"/>
            <w:vAlign w:val="center"/>
          </w:tcPr>
          <w:p w14:paraId="617133DE" w14:textId="77777777" w:rsidR="00F43250" w:rsidRPr="00546D18" w:rsidRDefault="00F43250" w:rsidP="0094234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0825">
              <w:rPr>
                <w:b w:val="0"/>
                <w:bCs/>
                <w:smallCaps w:val="0"/>
                <w:szCs w:val="24"/>
              </w:rPr>
              <w:t>EK (efekt</w:t>
            </w:r>
            <w:r w:rsidRPr="00546D18">
              <w:rPr>
                <w:b w:val="0"/>
                <w:smallCaps w:val="0"/>
                <w:szCs w:val="24"/>
              </w:rPr>
              <w:t xml:space="preserve"> uczenia się)</w:t>
            </w:r>
          </w:p>
        </w:tc>
        <w:tc>
          <w:tcPr>
            <w:tcW w:w="5974" w:type="dxa"/>
            <w:vAlign w:val="center"/>
          </w:tcPr>
          <w:p w14:paraId="4EDFB7D8" w14:textId="77777777" w:rsidR="00F43250" w:rsidRPr="00546D18" w:rsidRDefault="00F43250" w:rsidP="0094234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79CBE65" w14:textId="77777777" w:rsidR="00F43250" w:rsidRPr="00546D18" w:rsidRDefault="00F43250" w:rsidP="0094234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546D1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546D18" w14:paraId="7D8547C6" w14:textId="77777777" w:rsidTr="0094234F">
        <w:tc>
          <w:tcPr>
            <w:tcW w:w="1681" w:type="dxa"/>
          </w:tcPr>
          <w:p w14:paraId="03E4E0E0" w14:textId="77777777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EK</w:t>
            </w:r>
            <w:r w:rsidRPr="00546D1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E9391E4" w14:textId="716227C0" w:rsidR="00F43250" w:rsidRPr="00546D18" w:rsidRDefault="003803EA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Student posiada </w:t>
            </w:r>
            <w:r w:rsidR="00546D18">
              <w:rPr>
                <w:b w:val="0"/>
                <w:smallCaps w:val="0"/>
                <w:szCs w:val="24"/>
              </w:rPr>
              <w:t>po</w:t>
            </w:r>
            <w:r w:rsidRPr="00546D18">
              <w:rPr>
                <w:b w:val="0"/>
                <w:smallCaps w:val="0"/>
                <w:szCs w:val="24"/>
              </w:rPr>
              <w:t xml:space="preserve">szerzoną wiedzę o celach, organizacji </w:t>
            </w:r>
            <w:r w:rsidR="00546D18">
              <w:rPr>
                <w:b w:val="0"/>
                <w:smallCaps w:val="0"/>
                <w:szCs w:val="24"/>
              </w:rPr>
              <w:br/>
            </w:r>
            <w:r w:rsidRPr="00546D18">
              <w:rPr>
                <w:b w:val="0"/>
                <w:smallCaps w:val="0"/>
                <w:szCs w:val="24"/>
              </w:rPr>
              <w:t>i funkcjonowaniu instytucji edukacyjnych, diagnostycznych, pomocowych i terapeutycznych, realizujących zadania z zakresu psychoprofilaktyki, diagnozy psychologicznej i pomocy psychologicznej</w:t>
            </w:r>
          </w:p>
        </w:tc>
        <w:tc>
          <w:tcPr>
            <w:tcW w:w="1865" w:type="dxa"/>
          </w:tcPr>
          <w:p w14:paraId="0D7854DA" w14:textId="77777777" w:rsidR="003803EA" w:rsidRPr="00546D18" w:rsidRDefault="003803EA" w:rsidP="007506D4">
            <w:pPr>
              <w:pStyle w:val="Punktygwne"/>
              <w:jc w:val="center"/>
              <w:rPr>
                <w:b w:val="0"/>
                <w:szCs w:val="24"/>
              </w:rPr>
            </w:pPr>
            <w:r w:rsidRPr="00546D18">
              <w:rPr>
                <w:b w:val="0"/>
                <w:szCs w:val="24"/>
              </w:rPr>
              <w:t>K_W17</w:t>
            </w:r>
          </w:p>
          <w:p w14:paraId="7E50D195" w14:textId="7A836AF3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43250" w:rsidRPr="00546D18" w14:paraId="3025CBCB" w14:textId="77777777" w:rsidTr="0094234F">
        <w:tc>
          <w:tcPr>
            <w:tcW w:w="1681" w:type="dxa"/>
          </w:tcPr>
          <w:p w14:paraId="7D1F6080" w14:textId="77777777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C60C28" w14:textId="6A4F879C" w:rsidR="00F43250" w:rsidRPr="00546D18" w:rsidRDefault="003803EA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Student potrafi obserwować, diagnozować, racjonalnie oceniać złożone sytuacje oraz analizować motywy i wzory ludzkich </w:t>
            </w:r>
            <w:proofErr w:type="spellStart"/>
            <w:r w:rsidRPr="00546D18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Pr="00546D18">
              <w:rPr>
                <w:b w:val="0"/>
                <w:smallCaps w:val="0"/>
                <w:szCs w:val="24"/>
              </w:rPr>
              <w:t xml:space="preserve"> oraz wykorzystywać je do projektowania działań diagnostycznych i pomocowych</w:t>
            </w:r>
          </w:p>
        </w:tc>
        <w:tc>
          <w:tcPr>
            <w:tcW w:w="1865" w:type="dxa"/>
          </w:tcPr>
          <w:p w14:paraId="410DA241" w14:textId="77777777" w:rsidR="003803EA" w:rsidRPr="00546D18" w:rsidRDefault="003803EA" w:rsidP="007506D4">
            <w:pPr>
              <w:pStyle w:val="Punktygwne"/>
              <w:jc w:val="center"/>
              <w:rPr>
                <w:b w:val="0"/>
                <w:szCs w:val="24"/>
              </w:rPr>
            </w:pPr>
            <w:r w:rsidRPr="00546D18">
              <w:rPr>
                <w:b w:val="0"/>
                <w:szCs w:val="24"/>
              </w:rPr>
              <w:t>K_U05</w:t>
            </w:r>
          </w:p>
          <w:p w14:paraId="43CD2589" w14:textId="00E1C027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43250" w:rsidRPr="00546D18" w14:paraId="0D45757B" w14:textId="77777777" w:rsidTr="0094234F">
        <w:tc>
          <w:tcPr>
            <w:tcW w:w="1681" w:type="dxa"/>
          </w:tcPr>
          <w:p w14:paraId="3507E81D" w14:textId="77777777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B607150" w14:textId="279A4B02" w:rsidR="00F43250" w:rsidRPr="00546D18" w:rsidRDefault="003803EA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Umie komunikować się </w:t>
            </w:r>
            <w:r w:rsidR="00E6157E">
              <w:rPr>
                <w:b w:val="0"/>
                <w:smallCaps w:val="0"/>
                <w:szCs w:val="24"/>
              </w:rPr>
              <w:t xml:space="preserve">na poziomie specjalistycznym </w:t>
            </w:r>
            <w:r w:rsidRPr="00546D18">
              <w:rPr>
                <w:b w:val="0"/>
                <w:smallCaps w:val="0"/>
                <w:szCs w:val="24"/>
              </w:rPr>
              <w:t xml:space="preserve">z osobami innych specjalności w instytucjach zatrudniających psychologów oraz z odbiorcami z obszaru naukowego; potrafi prowadzić </w:t>
            </w:r>
            <w:r w:rsidR="00E6157E">
              <w:rPr>
                <w:b w:val="0"/>
                <w:smallCaps w:val="0"/>
                <w:szCs w:val="24"/>
              </w:rPr>
              <w:t xml:space="preserve">twórczą </w:t>
            </w:r>
            <w:r w:rsidRPr="00546D18">
              <w:rPr>
                <w:b w:val="0"/>
                <w:smallCaps w:val="0"/>
                <w:szCs w:val="24"/>
              </w:rPr>
              <w:t>debatę na tematy związane z psychologią</w:t>
            </w:r>
          </w:p>
        </w:tc>
        <w:tc>
          <w:tcPr>
            <w:tcW w:w="1865" w:type="dxa"/>
          </w:tcPr>
          <w:p w14:paraId="0DE7B633" w14:textId="05AA1B91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bCs/>
                <w:smallCaps w:val="0"/>
                <w:szCs w:val="24"/>
              </w:rPr>
            </w:pPr>
            <w:r w:rsidRPr="00546D18">
              <w:rPr>
                <w:b w:val="0"/>
                <w:bCs/>
                <w:smallCaps w:val="0"/>
                <w:szCs w:val="24"/>
              </w:rPr>
              <w:t>K_</w:t>
            </w:r>
            <w:r w:rsidR="00485DE0" w:rsidRPr="00546D18">
              <w:rPr>
                <w:b w:val="0"/>
                <w:bCs/>
                <w:smallCaps w:val="0"/>
                <w:szCs w:val="24"/>
              </w:rPr>
              <w:t>U</w:t>
            </w:r>
            <w:r w:rsidR="003803EA" w:rsidRPr="00546D18">
              <w:rPr>
                <w:b w:val="0"/>
                <w:bCs/>
                <w:smallCaps w:val="0"/>
                <w:szCs w:val="24"/>
              </w:rPr>
              <w:t>18</w:t>
            </w:r>
          </w:p>
        </w:tc>
      </w:tr>
      <w:tr w:rsidR="00F43250" w:rsidRPr="00546D18" w14:paraId="12BE28EF" w14:textId="77777777" w:rsidTr="0094234F">
        <w:tc>
          <w:tcPr>
            <w:tcW w:w="1681" w:type="dxa"/>
          </w:tcPr>
          <w:p w14:paraId="3CB8B6F1" w14:textId="77777777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54F0B6D" w14:textId="42721FF9" w:rsidR="00F43250" w:rsidRPr="00546D18" w:rsidRDefault="0046312F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Student </w:t>
            </w:r>
            <w:r w:rsidR="003803EA" w:rsidRPr="00546D18">
              <w:rPr>
                <w:b w:val="0"/>
                <w:smallCaps w:val="0"/>
                <w:szCs w:val="24"/>
              </w:rPr>
              <w:t xml:space="preserve">włącza się do aktywnego uczestnictwa w grupach </w:t>
            </w:r>
            <w:r w:rsidR="00546D18">
              <w:rPr>
                <w:b w:val="0"/>
                <w:smallCaps w:val="0"/>
                <w:szCs w:val="24"/>
              </w:rPr>
              <w:br/>
            </w:r>
            <w:r w:rsidR="003803EA" w:rsidRPr="00546D18">
              <w:rPr>
                <w:b w:val="0"/>
                <w:smallCaps w:val="0"/>
                <w:szCs w:val="24"/>
              </w:rPr>
              <w:t xml:space="preserve">i organizacjach realizujących działania psychologiczne, inspirowania i organizowania działań na rzecz środowiska </w:t>
            </w:r>
            <w:r w:rsidR="00BB3A73">
              <w:rPr>
                <w:b w:val="0"/>
                <w:smallCaps w:val="0"/>
                <w:szCs w:val="24"/>
              </w:rPr>
              <w:t xml:space="preserve">edukacyjnego i </w:t>
            </w:r>
            <w:r w:rsidR="003803EA" w:rsidRPr="00546D18">
              <w:rPr>
                <w:b w:val="0"/>
                <w:smallCaps w:val="0"/>
                <w:szCs w:val="24"/>
              </w:rPr>
              <w:t>społecznego</w:t>
            </w:r>
          </w:p>
        </w:tc>
        <w:tc>
          <w:tcPr>
            <w:tcW w:w="1865" w:type="dxa"/>
          </w:tcPr>
          <w:p w14:paraId="33B96A6E" w14:textId="77777777" w:rsidR="003803EA" w:rsidRPr="00546D18" w:rsidRDefault="003803EA" w:rsidP="007506D4">
            <w:pPr>
              <w:pStyle w:val="Punktygwne"/>
              <w:jc w:val="center"/>
              <w:rPr>
                <w:b w:val="0"/>
                <w:szCs w:val="24"/>
              </w:rPr>
            </w:pPr>
            <w:r w:rsidRPr="00546D18">
              <w:rPr>
                <w:b w:val="0"/>
                <w:szCs w:val="24"/>
              </w:rPr>
              <w:t>K_K09</w:t>
            </w:r>
          </w:p>
          <w:p w14:paraId="14762034" w14:textId="2466A948" w:rsidR="00F43250" w:rsidRPr="00546D18" w:rsidRDefault="00F43250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3803EA" w:rsidRPr="00546D18" w14:paraId="04EDD2E3" w14:textId="77777777" w:rsidTr="0094234F">
        <w:tc>
          <w:tcPr>
            <w:tcW w:w="1681" w:type="dxa"/>
          </w:tcPr>
          <w:p w14:paraId="3E8B4FEB" w14:textId="292501CA" w:rsidR="003803EA" w:rsidRPr="00546D18" w:rsidRDefault="003803EA" w:rsidP="007506D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185C1BE" w14:textId="3496C305" w:rsidR="003803EA" w:rsidRPr="00546D18" w:rsidRDefault="003803EA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Student jest gotowy do podejmowania </w:t>
            </w:r>
            <w:r w:rsidR="00BB3A73">
              <w:rPr>
                <w:b w:val="0"/>
                <w:smallCaps w:val="0"/>
                <w:szCs w:val="24"/>
              </w:rPr>
              <w:t xml:space="preserve">indywidualnych </w:t>
            </w:r>
            <w:r w:rsidRPr="00546D18">
              <w:rPr>
                <w:b w:val="0"/>
                <w:smallCaps w:val="0"/>
                <w:szCs w:val="24"/>
              </w:rPr>
              <w:t xml:space="preserve">działań </w:t>
            </w:r>
            <w:r w:rsidR="00BB3A73">
              <w:rPr>
                <w:b w:val="0"/>
                <w:smallCaps w:val="0"/>
                <w:szCs w:val="24"/>
              </w:rPr>
              <w:t>oraz</w:t>
            </w:r>
            <w:r w:rsidRPr="00546D18">
              <w:rPr>
                <w:b w:val="0"/>
                <w:smallCaps w:val="0"/>
                <w:szCs w:val="24"/>
              </w:rPr>
              <w:t xml:space="preserve"> instytucjonalnych na rzecz osób doznających krzywdy i cierpienia. Wykorzystuje w tym celu cechy osobiste, kompetencje zawodowe i kieruje się zasadami etycznymi.</w:t>
            </w:r>
          </w:p>
        </w:tc>
        <w:tc>
          <w:tcPr>
            <w:tcW w:w="1865" w:type="dxa"/>
          </w:tcPr>
          <w:p w14:paraId="50103416" w14:textId="43AD15D1" w:rsidR="003803EA" w:rsidRPr="00546D18" w:rsidRDefault="003803EA" w:rsidP="007506D4">
            <w:pPr>
              <w:pStyle w:val="Punktygwne"/>
              <w:jc w:val="center"/>
              <w:rPr>
                <w:b w:val="0"/>
                <w:szCs w:val="24"/>
              </w:rPr>
            </w:pPr>
            <w:r w:rsidRPr="00546D18">
              <w:rPr>
                <w:b w:val="0"/>
                <w:szCs w:val="24"/>
              </w:rPr>
              <w:t>K_</w:t>
            </w:r>
            <w:r w:rsidR="00546D18">
              <w:rPr>
                <w:b w:val="0"/>
                <w:szCs w:val="24"/>
              </w:rPr>
              <w:t>K</w:t>
            </w:r>
            <w:r w:rsidRPr="00546D18">
              <w:rPr>
                <w:b w:val="0"/>
                <w:szCs w:val="24"/>
              </w:rPr>
              <w:t>10</w:t>
            </w:r>
          </w:p>
          <w:p w14:paraId="03664190" w14:textId="77777777" w:rsidR="003803EA" w:rsidRPr="00546D18" w:rsidRDefault="003803EA" w:rsidP="007506D4">
            <w:pPr>
              <w:pStyle w:val="Punktygwne"/>
              <w:jc w:val="center"/>
              <w:rPr>
                <w:b w:val="0"/>
                <w:szCs w:val="24"/>
              </w:rPr>
            </w:pPr>
          </w:p>
        </w:tc>
      </w:tr>
    </w:tbl>
    <w:p w14:paraId="24351B96" w14:textId="77777777" w:rsidR="00F43250" w:rsidRPr="00546D18" w:rsidRDefault="00F43250" w:rsidP="00F43250">
      <w:pPr>
        <w:pStyle w:val="Punktygwne"/>
        <w:spacing w:before="0" w:after="0"/>
        <w:rPr>
          <w:b w:val="0"/>
          <w:szCs w:val="24"/>
        </w:rPr>
      </w:pPr>
    </w:p>
    <w:p w14:paraId="24701D44" w14:textId="77777777" w:rsidR="00F43250" w:rsidRPr="00546D18" w:rsidRDefault="00F43250" w:rsidP="00F4325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46D18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546D18">
        <w:rPr>
          <w:rFonts w:ascii="Times New Roman" w:hAnsi="Times New Roman"/>
          <w:sz w:val="24"/>
          <w:szCs w:val="24"/>
        </w:rPr>
        <w:t xml:space="preserve">  </w:t>
      </w:r>
    </w:p>
    <w:p w14:paraId="7C1F7006" w14:textId="77777777" w:rsidR="00F43250" w:rsidRPr="00546D18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46D18">
        <w:rPr>
          <w:rFonts w:ascii="Times New Roman" w:hAnsi="Times New Roman"/>
          <w:sz w:val="24"/>
          <w:szCs w:val="24"/>
        </w:rPr>
        <w:t xml:space="preserve">Problematyka wykładu </w:t>
      </w:r>
    </w:p>
    <w:p w14:paraId="5D198A78" w14:textId="77777777" w:rsidR="00F43250" w:rsidRPr="00546D18" w:rsidRDefault="00F43250" w:rsidP="00F43250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546D18" w14:paraId="72543533" w14:textId="77777777" w:rsidTr="00485DE0">
        <w:tc>
          <w:tcPr>
            <w:tcW w:w="9520" w:type="dxa"/>
          </w:tcPr>
          <w:p w14:paraId="37E1F3D6" w14:textId="77777777" w:rsidR="00F43250" w:rsidRPr="00546D18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43250" w:rsidRPr="00546D18" w14:paraId="7D13BF1B" w14:textId="77777777" w:rsidTr="00485DE0">
        <w:tc>
          <w:tcPr>
            <w:tcW w:w="9520" w:type="dxa"/>
          </w:tcPr>
          <w:p w14:paraId="2389EB47" w14:textId="0B03FA01" w:rsidR="00F43250" w:rsidRPr="00546D18" w:rsidRDefault="00B96ACC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Rola psychologa w organizacji pomocy psychologiczno-pedagogicznej w placówkach oświatowych.</w:t>
            </w:r>
          </w:p>
        </w:tc>
      </w:tr>
      <w:tr w:rsidR="00F43250" w:rsidRPr="00546D18" w14:paraId="42CF6926" w14:textId="77777777" w:rsidTr="00485DE0">
        <w:tc>
          <w:tcPr>
            <w:tcW w:w="9520" w:type="dxa"/>
          </w:tcPr>
          <w:p w14:paraId="79977779" w14:textId="23CD17A1" w:rsidR="00F43250" w:rsidRPr="00546D18" w:rsidRDefault="00DA773C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Podstawowe metody diagnostyczne rozwoju dziecka pomocne przy opracowywaniu </w:t>
            </w:r>
            <w:r w:rsidR="00546D18">
              <w:rPr>
                <w:rFonts w:ascii="Times New Roman" w:hAnsi="Times New Roman"/>
                <w:sz w:val="24"/>
                <w:szCs w:val="24"/>
              </w:rPr>
              <w:t xml:space="preserve">planu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pomocy dziecku. </w:t>
            </w:r>
          </w:p>
        </w:tc>
      </w:tr>
      <w:tr w:rsidR="00DA773C" w:rsidRPr="00546D18" w14:paraId="771C1BB3" w14:textId="77777777" w:rsidTr="00485DE0">
        <w:tc>
          <w:tcPr>
            <w:tcW w:w="9520" w:type="dxa"/>
          </w:tcPr>
          <w:p w14:paraId="23DD2D35" w14:textId="704ED9CA" w:rsidR="00DA773C" w:rsidRPr="00546D18" w:rsidRDefault="00DA773C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Przekazywanie informacji diagnostycznych rodzicom, opiekunom i nauczycielom</w:t>
            </w:r>
            <w:r w:rsidR="00481716" w:rsidRPr="00546D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81716" w:rsidRPr="00546D18" w14:paraId="092487F4" w14:textId="77777777" w:rsidTr="00485DE0">
        <w:tc>
          <w:tcPr>
            <w:tcW w:w="9520" w:type="dxa"/>
          </w:tcPr>
          <w:p w14:paraId="4DA33491" w14:textId="0E1047C5" w:rsidR="00481716" w:rsidRPr="00546D18" w:rsidRDefault="00CF67F2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Rola współpracy środowiska szkolnego/przedszkolnego, rodzinnego, instytucjonalnego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w organizacji pomocy psychologiczno-pedagogicznej. </w:t>
            </w:r>
          </w:p>
        </w:tc>
      </w:tr>
      <w:tr w:rsidR="00CF67F2" w:rsidRPr="00546D18" w14:paraId="44F24A75" w14:textId="77777777" w:rsidTr="00485DE0">
        <w:tc>
          <w:tcPr>
            <w:tcW w:w="9520" w:type="dxa"/>
          </w:tcPr>
          <w:p w14:paraId="704C94B8" w14:textId="63233D09" w:rsidR="00CF67F2" w:rsidRPr="00546D18" w:rsidRDefault="00CF67F2" w:rsidP="00CF67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Metody ewaluacji programu pomocy dziecku. </w:t>
            </w:r>
          </w:p>
        </w:tc>
      </w:tr>
    </w:tbl>
    <w:p w14:paraId="57C59FBC" w14:textId="77777777" w:rsidR="00F43250" w:rsidRPr="00546D18" w:rsidRDefault="00F43250" w:rsidP="00F43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DC769" w14:textId="63181A95" w:rsidR="00F43250" w:rsidRPr="00546D18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6D18">
        <w:rPr>
          <w:rFonts w:ascii="Times New Roman" w:hAnsi="Times New Roman"/>
          <w:sz w:val="24"/>
          <w:szCs w:val="24"/>
        </w:rPr>
        <w:t>Problematyka ćwiczeń audytoryjnych</w:t>
      </w:r>
    </w:p>
    <w:p w14:paraId="0127F85E" w14:textId="77777777" w:rsidR="00F43250" w:rsidRPr="00546D18" w:rsidRDefault="00F43250" w:rsidP="00F43250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546D18" w14:paraId="5D134C9F" w14:textId="77777777" w:rsidTr="0094234F">
        <w:tc>
          <w:tcPr>
            <w:tcW w:w="9520" w:type="dxa"/>
          </w:tcPr>
          <w:p w14:paraId="756FCCDE" w14:textId="77777777" w:rsidR="00F43250" w:rsidRPr="00546D18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43250" w:rsidRPr="00546D18" w14:paraId="70AC6783" w14:textId="77777777" w:rsidTr="0094234F">
        <w:tc>
          <w:tcPr>
            <w:tcW w:w="9520" w:type="dxa"/>
          </w:tcPr>
          <w:p w14:paraId="486F4B66" w14:textId="219E0099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Organizacja zajęć, zapoznanie z wymaganiami i literaturą przedmiotu</w:t>
            </w:r>
            <w:r w:rsidR="00546D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3250" w:rsidRPr="00546D18" w14:paraId="62EF808C" w14:textId="77777777" w:rsidTr="0094234F">
        <w:tc>
          <w:tcPr>
            <w:tcW w:w="9520" w:type="dxa"/>
          </w:tcPr>
          <w:p w14:paraId="210BF62B" w14:textId="4589B19E" w:rsidR="00F43250" w:rsidRPr="00546D18" w:rsidRDefault="006C1324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Regulacje prawne dotyczące udzielania </w:t>
            </w:r>
            <w:r w:rsidR="003803EA" w:rsidRPr="00546D18">
              <w:rPr>
                <w:rFonts w:ascii="Times New Roman" w:hAnsi="Times New Roman"/>
                <w:sz w:val="24"/>
                <w:szCs w:val="24"/>
              </w:rPr>
              <w:t xml:space="preserve">dzieciom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pomocy psychologiczno-pedagogicznej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Pr="00546D18">
              <w:rPr>
                <w:rFonts w:ascii="Times New Roman" w:hAnsi="Times New Roman"/>
                <w:sz w:val="24"/>
                <w:szCs w:val="24"/>
              </w:rPr>
              <w:t>w placówkach oświatowo-wychowawczych.</w:t>
            </w:r>
          </w:p>
        </w:tc>
      </w:tr>
      <w:tr w:rsidR="00F43250" w:rsidRPr="00546D18" w14:paraId="7EF8E037" w14:textId="77777777" w:rsidTr="0094234F">
        <w:tc>
          <w:tcPr>
            <w:tcW w:w="9520" w:type="dxa"/>
          </w:tcPr>
          <w:p w14:paraId="19236C27" w14:textId="20E7182E" w:rsidR="00F43250" w:rsidRPr="00546D18" w:rsidRDefault="006C1324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Specyfika, potrzeby i problemy </w:t>
            </w:r>
            <w:r w:rsidR="00546D18" w:rsidRPr="00546D18">
              <w:rPr>
                <w:rFonts w:ascii="Times New Roman" w:hAnsi="Times New Roman"/>
                <w:sz w:val="24"/>
                <w:szCs w:val="24"/>
              </w:rPr>
              <w:t>dzieci,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dla których organizuje się działania pomocowe (dzieci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Pr="00546D18">
              <w:rPr>
                <w:rFonts w:ascii="Times New Roman" w:hAnsi="Times New Roman"/>
                <w:sz w:val="24"/>
                <w:szCs w:val="24"/>
              </w:rPr>
              <w:t>z trudnościami edukacyjnymi, wybitnie zdolne, stwarzające problemy wychowawcze i zagrożone niedostosowaniem).</w:t>
            </w:r>
          </w:p>
        </w:tc>
      </w:tr>
      <w:tr w:rsidR="00F43250" w:rsidRPr="00546D18" w14:paraId="29E0CAB7" w14:textId="77777777" w:rsidTr="0094234F">
        <w:tc>
          <w:tcPr>
            <w:tcW w:w="9520" w:type="dxa"/>
          </w:tcPr>
          <w:p w14:paraId="2CBEAC32" w14:textId="3655698E" w:rsidR="00F43250" w:rsidRPr="00546D18" w:rsidRDefault="006C1324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Rodzice </w:t>
            </w:r>
            <w:r w:rsidR="003803EA" w:rsidRPr="00546D18">
              <w:rPr>
                <w:rFonts w:ascii="Times New Roman" w:hAnsi="Times New Roman"/>
                <w:sz w:val="24"/>
                <w:szCs w:val="24"/>
              </w:rPr>
              <w:t xml:space="preserve">i opiekunowie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uczniów/wychowanków oraz nauczyciele/wychowawcy jako odbiorcy wybranych form </w:t>
            </w:r>
            <w:r w:rsidR="00FD4AE1" w:rsidRPr="00546D18">
              <w:rPr>
                <w:rFonts w:ascii="Times New Roman" w:hAnsi="Times New Roman"/>
                <w:sz w:val="24"/>
                <w:szCs w:val="24"/>
              </w:rPr>
              <w:t>pomocy psychologiczno-pedagogicznej.</w:t>
            </w:r>
          </w:p>
        </w:tc>
      </w:tr>
      <w:tr w:rsidR="00F43250" w:rsidRPr="00546D18" w14:paraId="7B837437" w14:textId="77777777" w:rsidTr="0094234F">
        <w:tc>
          <w:tcPr>
            <w:tcW w:w="9520" w:type="dxa"/>
          </w:tcPr>
          <w:p w14:paraId="2FCD8C13" w14:textId="1786D638" w:rsidR="00F43250" w:rsidRPr="00546D18" w:rsidRDefault="00FD4AE1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Diagnoza środowiska ucznia/wychowanka</w:t>
            </w:r>
            <w:r w:rsidR="00546D18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jego potencjalnych możliwości i ograniczeń jako punkt wyjścia działalności pomocowej.</w:t>
            </w:r>
          </w:p>
        </w:tc>
      </w:tr>
      <w:tr w:rsidR="00F43250" w:rsidRPr="00546D18" w14:paraId="28E578C3" w14:textId="77777777" w:rsidTr="0094234F">
        <w:tc>
          <w:tcPr>
            <w:tcW w:w="9520" w:type="dxa"/>
          </w:tcPr>
          <w:p w14:paraId="7D0E4E79" w14:textId="37336D59" w:rsidR="00F43250" w:rsidRPr="00546D18" w:rsidRDefault="003803EA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Charakterystyka i f</w:t>
            </w:r>
            <w:r w:rsidR="00FD4AE1" w:rsidRPr="00546D18">
              <w:rPr>
                <w:rFonts w:ascii="Times New Roman" w:hAnsi="Times New Roman"/>
                <w:sz w:val="24"/>
                <w:szCs w:val="24"/>
              </w:rPr>
              <w:t xml:space="preserve">ormy pomocy psychologiczno-pedagogicznej realizowane zgodnie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="00FD4AE1" w:rsidRPr="00546D18">
              <w:rPr>
                <w:rFonts w:ascii="Times New Roman" w:hAnsi="Times New Roman"/>
                <w:sz w:val="24"/>
                <w:szCs w:val="24"/>
              </w:rPr>
              <w:t>z obowiązującymi regulacjami prawnymi w polskim systemie oświaty i opieki –</w:t>
            </w:r>
            <w:r w:rsidR="002663B7"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4AE1" w:rsidRPr="00546D18">
              <w:rPr>
                <w:rFonts w:ascii="Times New Roman" w:hAnsi="Times New Roman"/>
                <w:sz w:val="24"/>
                <w:szCs w:val="24"/>
              </w:rPr>
              <w:t xml:space="preserve">zalety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="00FD4AE1" w:rsidRPr="00546D18">
              <w:rPr>
                <w:rFonts w:ascii="Times New Roman" w:hAnsi="Times New Roman"/>
                <w:sz w:val="24"/>
                <w:szCs w:val="24"/>
              </w:rPr>
              <w:t>i ograniczenia.</w:t>
            </w:r>
          </w:p>
        </w:tc>
      </w:tr>
      <w:tr w:rsidR="00F43250" w:rsidRPr="00546D18" w14:paraId="41835910" w14:textId="77777777" w:rsidTr="0094234F">
        <w:tc>
          <w:tcPr>
            <w:tcW w:w="9520" w:type="dxa"/>
          </w:tcPr>
          <w:p w14:paraId="06568D9C" w14:textId="7662C7BE" w:rsidR="00F43250" w:rsidRPr="00546D18" w:rsidRDefault="00FD4AE1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Placówki oświatowe i inne instytucje realizujące pomoc psychologiczno-pedagogiczną. Zakres </w:t>
            </w:r>
            <w:r w:rsidR="00546D18">
              <w:rPr>
                <w:rFonts w:ascii="Times New Roman" w:hAnsi="Times New Roman"/>
                <w:sz w:val="24"/>
                <w:szCs w:val="24"/>
              </w:rPr>
              <w:br/>
            </w:r>
            <w:r w:rsidRPr="00546D18">
              <w:rPr>
                <w:rFonts w:ascii="Times New Roman" w:hAnsi="Times New Roman"/>
                <w:sz w:val="24"/>
                <w:szCs w:val="24"/>
              </w:rPr>
              <w:t>i specyfika oddziaływań pomocowych w przedszkolach, szkołach, placówkach opiekuńczo wychowawczych. Praktyczne doświadczenia wybranych placówek w udzielaniu pomocy psychologiczno-pedagogicznej (spotkania z ich pracownikami).</w:t>
            </w:r>
          </w:p>
        </w:tc>
      </w:tr>
      <w:tr w:rsidR="00F43250" w:rsidRPr="00546D18" w14:paraId="00F6F254" w14:textId="77777777" w:rsidTr="0094234F">
        <w:tc>
          <w:tcPr>
            <w:tcW w:w="9520" w:type="dxa"/>
          </w:tcPr>
          <w:p w14:paraId="66FC87E9" w14:textId="26A0EA65" w:rsidR="00F43250" w:rsidRPr="00546D18" w:rsidRDefault="00481716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Studium przypadku – prezentacje studentów, omówienie.</w:t>
            </w:r>
          </w:p>
        </w:tc>
      </w:tr>
      <w:tr w:rsidR="00481716" w:rsidRPr="00546D18" w14:paraId="59B0B3E4" w14:textId="77777777" w:rsidTr="0094234F">
        <w:tc>
          <w:tcPr>
            <w:tcW w:w="9520" w:type="dxa"/>
          </w:tcPr>
          <w:p w14:paraId="0430A82F" w14:textId="65FC84DD" w:rsidR="00481716" w:rsidRPr="00546D18" w:rsidRDefault="00481716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Zaliczenie</w:t>
            </w:r>
            <w:r w:rsidR="00F824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CBB3D96" w14:textId="77777777" w:rsidR="00F43250" w:rsidRPr="00546D18" w:rsidRDefault="00F43250" w:rsidP="00F43250">
      <w:pPr>
        <w:pStyle w:val="Punktygwne"/>
        <w:spacing w:before="0" w:after="0"/>
        <w:rPr>
          <w:b w:val="0"/>
          <w:szCs w:val="24"/>
        </w:rPr>
      </w:pPr>
    </w:p>
    <w:p w14:paraId="56365864" w14:textId="4695BDA2" w:rsidR="00F43250" w:rsidRDefault="00F43250" w:rsidP="00F4325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46D18">
        <w:rPr>
          <w:smallCaps w:val="0"/>
          <w:szCs w:val="24"/>
        </w:rPr>
        <w:t>3.4 Metody dydaktyczne</w:t>
      </w:r>
      <w:r w:rsidRPr="00546D18">
        <w:rPr>
          <w:b w:val="0"/>
          <w:smallCaps w:val="0"/>
          <w:szCs w:val="24"/>
        </w:rPr>
        <w:t xml:space="preserve"> </w:t>
      </w:r>
    </w:p>
    <w:p w14:paraId="6CB737CB" w14:textId="77777777" w:rsidR="00546D18" w:rsidRDefault="00546D18" w:rsidP="00546D18">
      <w:pPr>
        <w:pStyle w:val="Punktygwne"/>
        <w:spacing w:before="0" w:after="0"/>
        <w:rPr>
          <w:b w:val="0"/>
          <w:smallCaps w:val="0"/>
          <w:szCs w:val="24"/>
        </w:rPr>
      </w:pPr>
    </w:p>
    <w:p w14:paraId="7998C232" w14:textId="213C63A7" w:rsidR="00546D18" w:rsidRPr="00546D18" w:rsidRDefault="00546D18" w:rsidP="00546D18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Wykład z prezentacją</w:t>
      </w:r>
      <w:r w:rsidR="00F12CFD">
        <w:rPr>
          <w:b w:val="0"/>
          <w:smallCaps w:val="0"/>
          <w:szCs w:val="24"/>
        </w:rPr>
        <w:t xml:space="preserve"> multimedialną.</w:t>
      </w:r>
    </w:p>
    <w:p w14:paraId="7DE9E2CE" w14:textId="3A924AD9" w:rsidR="00F43250" w:rsidRPr="00546D18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  <w:r w:rsidRPr="00546D18">
        <w:rPr>
          <w:b w:val="0"/>
          <w:smallCaps w:val="0"/>
          <w:szCs w:val="24"/>
        </w:rPr>
        <w:t xml:space="preserve">Ćwiczenia: </w:t>
      </w:r>
      <w:r w:rsidR="00F12CFD">
        <w:rPr>
          <w:b w:val="0"/>
          <w:smallCaps w:val="0"/>
          <w:szCs w:val="24"/>
        </w:rPr>
        <w:t>p</w:t>
      </w:r>
      <w:r w:rsidRPr="00546D18">
        <w:rPr>
          <w:b w:val="0"/>
          <w:smallCaps w:val="0"/>
          <w:szCs w:val="24"/>
        </w:rPr>
        <w:t xml:space="preserve">raca w grupach, dyskusja, </w:t>
      </w:r>
      <w:r w:rsidR="00B56CB8">
        <w:rPr>
          <w:b w:val="0"/>
          <w:smallCaps w:val="0"/>
          <w:szCs w:val="24"/>
        </w:rPr>
        <w:t>praca projektowa</w:t>
      </w:r>
      <w:r w:rsidR="00F12CFD">
        <w:rPr>
          <w:b w:val="0"/>
          <w:smallCaps w:val="0"/>
          <w:szCs w:val="24"/>
        </w:rPr>
        <w:t>.</w:t>
      </w:r>
    </w:p>
    <w:p w14:paraId="10AF05B4" w14:textId="77777777" w:rsidR="00F43250" w:rsidRPr="00546D18" w:rsidRDefault="00F43250" w:rsidP="00F432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57A9073" w14:textId="77777777" w:rsidR="00F43250" w:rsidRPr="00546D18" w:rsidRDefault="00F43250" w:rsidP="00F432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A045F3F" w14:textId="77777777" w:rsidR="00F43250" w:rsidRPr="00546D18" w:rsidRDefault="00F43250" w:rsidP="00F432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46D18">
        <w:rPr>
          <w:smallCaps w:val="0"/>
          <w:szCs w:val="24"/>
        </w:rPr>
        <w:t xml:space="preserve">4. METODY I KRYTERIA OCENY </w:t>
      </w:r>
    </w:p>
    <w:p w14:paraId="44C6DB10" w14:textId="77777777" w:rsidR="00F43250" w:rsidRPr="00546D18" w:rsidRDefault="00F43250" w:rsidP="00F4325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BCED33A" w14:textId="77777777" w:rsidR="00F43250" w:rsidRPr="00546D18" w:rsidRDefault="00F43250" w:rsidP="00F43250">
      <w:pPr>
        <w:pStyle w:val="Punktygwne"/>
        <w:spacing w:before="0" w:after="0"/>
        <w:ind w:left="426"/>
        <w:rPr>
          <w:smallCaps w:val="0"/>
          <w:szCs w:val="24"/>
        </w:rPr>
      </w:pPr>
      <w:r w:rsidRPr="00546D18">
        <w:rPr>
          <w:smallCaps w:val="0"/>
          <w:szCs w:val="24"/>
        </w:rPr>
        <w:t>4.1 Sposoby weryfikacji efektów uczenia się</w:t>
      </w:r>
    </w:p>
    <w:p w14:paraId="688A0673" w14:textId="77777777" w:rsidR="00F43250" w:rsidRPr="00546D18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546D18" w14:paraId="68EBBE48" w14:textId="77777777" w:rsidTr="00D0611D">
        <w:tc>
          <w:tcPr>
            <w:tcW w:w="1962" w:type="dxa"/>
            <w:vAlign w:val="center"/>
          </w:tcPr>
          <w:p w14:paraId="12265454" w14:textId="77777777" w:rsidR="00F43250" w:rsidRPr="00546D18" w:rsidRDefault="00F43250" w:rsidP="00BD0FA1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7DD93B" w14:textId="580E195C" w:rsidR="00F43250" w:rsidRPr="00546D18" w:rsidRDefault="00F43250" w:rsidP="00BD0FA1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Metody oceny efektów uczenia </w:t>
            </w:r>
            <w:r w:rsidR="00BD0FA1" w:rsidRPr="00546D18">
              <w:rPr>
                <w:rFonts w:ascii="Times New Roman" w:hAnsi="Times New Roman"/>
                <w:color w:val="000000"/>
                <w:sz w:val="24"/>
                <w:szCs w:val="24"/>
              </w:rPr>
              <w:t>się</w:t>
            </w:r>
          </w:p>
          <w:p w14:paraId="6E03878B" w14:textId="77777777" w:rsidR="00F43250" w:rsidRPr="00546D18" w:rsidRDefault="00F43250" w:rsidP="00BD0FA1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73DAE8" w14:textId="77777777" w:rsidR="00F43250" w:rsidRPr="00546D18" w:rsidRDefault="00F43250" w:rsidP="00BD0FA1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2FA1B00D" w14:textId="77777777" w:rsidR="00F43250" w:rsidRPr="00546D18" w:rsidRDefault="00F43250" w:rsidP="00BD0FA1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(w, </w:t>
            </w: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546D18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F43250" w:rsidRPr="00546D18" w14:paraId="141A89C0" w14:textId="77777777" w:rsidTr="00D0611D">
        <w:tc>
          <w:tcPr>
            <w:tcW w:w="1962" w:type="dxa"/>
          </w:tcPr>
          <w:p w14:paraId="36EFCF03" w14:textId="1F76C1BA" w:rsidR="00F43250" w:rsidRPr="00546D18" w:rsidRDefault="00546D18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>_ 01</w:t>
            </w:r>
          </w:p>
        </w:tc>
        <w:tc>
          <w:tcPr>
            <w:tcW w:w="5441" w:type="dxa"/>
          </w:tcPr>
          <w:p w14:paraId="28E56D6C" w14:textId="50462631" w:rsidR="00F43250" w:rsidRPr="00546D18" w:rsidRDefault="00BD0FA1" w:rsidP="00BD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46D18" w:rsidRPr="00546D18">
              <w:rPr>
                <w:rFonts w:ascii="Times New Roman" w:hAnsi="Times New Roman"/>
                <w:sz w:val="24"/>
                <w:szCs w:val="24"/>
              </w:rPr>
              <w:t xml:space="preserve">gzamin, </w:t>
            </w:r>
            <w:r w:rsidR="00D0611D" w:rsidRPr="00546D18">
              <w:rPr>
                <w:rFonts w:ascii="Times New Roman" w:hAnsi="Times New Roman"/>
                <w:sz w:val="24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04A39F15" w14:textId="5AFCD212" w:rsidR="00F43250" w:rsidRPr="00546D18" w:rsidRDefault="006D02E3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proofErr w:type="spellStart"/>
            <w:r w:rsidR="00D0611D"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F43250" w:rsidRPr="00546D18" w14:paraId="7FCE8055" w14:textId="77777777" w:rsidTr="00D0611D">
        <w:tc>
          <w:tcPr>
            <w:tcW w:w="1962" w:type="dxa"/>
          </w:tcPr>
          <w:p w14:paraId="5923492A" w14:textId="77777777" w:rsidR="00F43250" w:rsidRPr="00546D18" w:rsidRDefault="00F43250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9BAB5DC" w14:textId="4825D0C2" w:rsidR="00F43250" w:rsidRPr="00546D18" w:rsidRDefault="00BD0FA1" w:rsidP="00BD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D0611D" w:rsidRPr="00546D18">
              <w:rPr>
                <w:rFonts w:ascii="Times New Roman" w:hAnsi="Times New Roman"/>
                <w:sz w:val="24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ADF9E73" w14:textId="77777777" w:rsidR="00F43250" w:rsidRPr="00546D18" w:rsidRDefault="00D0611D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F43250" w:rsidRPr="00546D18" w14:paraId="2E3F36D4" w14:textId="77777777" w:rsidTr="00D0611D">
        <w:tc>
          <w:tcPr>
            <w:tcW w:w="1962" w:type="dxa"/>
          </w:tcPr>
          <w:p w14:paraId="301E45ED" w14:textId="77777777" w:rsidR="00F43250" w:rsidRPr="00546D18" w:rsidRDefault="00F43250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146D511E" w14:textId="70BED690" w:rsidR="00F43250" w:rsidRPr="00546D18" w:rsidRDefault="00BD0FA1" w:rsidP="00BD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546D18" w:rsidRPr="00546D18">
              <w:rPr>
                <w:rFonts w:ascii="Times New Roman" w:hAnsi="Times New Roman"/>
                <w:sz w:val="24"/>
                <w:szCs w:val="24"/>
              </w:rPr>
              <w:t xml:space="preserve">gzamin, 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0CDB255" w14:textId="008CA2DC" w:rsidR="00F43250" w:rsidRPr="00546D18" w:rsidRDefault="000A2FC8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6D02E3" w:rsidRPr="00546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F43250"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F43250" w:rsidRPr="00546D18" w14:paraId="1D132036" w14:textId="77777777" w:rsidTr="00D0611D">
        <w:tc>
          <w:tcPr>
            <w:tcW w:w="1962" w:type="dxa"/>
          </w:tcPr>
          <w:p w14:paraId="4A273596" w14:textId="77777777" w:rsidR="00F43250" w:rsidRPr="00546D18" w:rsidRDefault="00F43250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5D3F9BC6" w14:textId="2B73EF99" w:rsidR="00F43250" w:rsidRPr="00546D18" w:rsidRDefault="00BD0FA1" w:rsidP="00BD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6D02E3" w:rsidRPr="00546D18">
              <w:rPr>
                <w:rFonts w:ascii="Times New Roman" w:hAnsi="Times New Roman"/>
                <w:sz w:val="24"/>
                <w:szCs w:val="24"/>
              </w:rPr>
              <w:t xml:space="preserve">raca </w:t>
            </w:r>
            <w:r w:rsidR="00546D18">
              <w:rPr>
                <w:rFonts w:ascii="Times New Roman" w:hAnsi="Times New Roman"/>
                <w:sz w:val="24"/>
                <w:szCs w:val="24"/>
              </w:rPr>
              <w:t>p</w:t>
            </w:r>
            <w:r w:rsidR="006D02E3" w:rsidRPr="00546D18">
              <w:rPr>
                <w:rFonts w:ascii="Times New Roman" w:hAnsi="Times New Roman"/>
                <w:sz w:val="24"/>
                <w:szCs w:val="24"/>
              </w:rPr>
              <w:t>rojektowa</w:t>
            </w:r>
            <w:r w:rsidR="00D0611D" w:rsidRPr="00546D18">
              <w:rPr>
                <w:rFonts w:ascii="Times New Roman" w:hAnsi="Times New Roman"/>
                <w:sz w:val="24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14:paraId="6C47E46D" w14:textId="77777777" w:rsidR="00F43250" w:rsidRPr="00546D18" w:rsidRDefault="00F43250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  <w:tr w:rsidR="006D02E3" w:rsidRPr="00546D18" w14:paraId="66E8DC9A" w14:textId="77777777" w:rsidTr="00D0611D">
        <w:tc>
          <w:tcPr>
            <w:tcW w:w="1962" w:type="dxa"/>
          </w:tcPr>
          <w:p w14:paraId="2F895421" w14:textId="4CA9DE60" w:rsidR="006D02E3" w:rsidRPr="00546D18" w:rsidRDefault="006D02E3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426D48C9" w14:textId="178C1530" w:rsidR="006D02E3" w:rsidRPr="00546D18" w:rsidRDefault="00BD0FA1" w:rsidP="00BD0F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6D02E3" w:rsidRPr="00546D18">
              <w:rPr>
                <w:rFonts w:ascii="Times New Roman" w:hAnsi="Times New Roman"/>
                <w:sz w:val="24"/>
                <w:szCs w:val="24"/>
              </w:rPr>
              <w:t xml:space="preserve">raca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6D02E3" w:rsidRPr="00546D18">
              <w:rPr>
                <w:rFonts w:ascii="Times New Roman" w:hAnsi="Times New Roman"/>
                <w:sz w:val="24"/>
                <w:szCs w:val="24"/>
              </w:rPr>
              <w:t>rojektowa, obserwacja w trakcie zajęć</w:t>
            </w:r>
          </w:p>
        </w:tc>
        <w:tc>
          <w:tcPr>
            <w:tcW w:w="2117" w:type="dxa"/>
          </w:tcPr>
          <w:p w14:paraId="758E15D7" w14:textId="7B1A74C4" w:rsidR="006D02E3" w:rsidRPr="00546D18" w:rsidRDefault="006D02E3" w:rsidP="00BD0FA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</w:p>
        </w:tc>
      </w:tr>
    </w:tbl>
    <w:p w14:paraId="01C77FC7" w14:textId="77777777" w:rsidR="00F43250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p w14:paraId="0CC93EB1" w14:textId="77777777" w:rsidR="00BD0FA1" w:rsidRPr="00546D18" w:rsidRDefault="00BD0FA1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p w14:paraId="5D7DA5B2" w14:textId="77777777" w:rsidR="00F43250" w:rsidRPr="00546D18" w:rsidRDefault="00F43250" w:rsidP="00F43250">
      <w:pPr>
        <w:pStyle w:val="Punktygwne"/>
        <w:spacing w:before="0" w:after="0"/>
        <w:ind w:left="426"/>
        <w:rPr>
          <w:smallCaps w:val="0"/>
          <w:szCs w:val="24"/>
        </w:rPr>
      </w:pPr>
      <w:r w:rsidRPr="00546D18">
        <w:rPr>
          <w:smallCaps w:val="0"/>
          <w:szCs w:val="24"/>
        </w:rPr>
        <w:lastRenderedPageBreak/>
        <w:t xml:space="preserve">4.2 Warunki zaliczenia przedmiotu (kryteria oceniania) </w:t>
      </w:r>
    </w:p>
    <w:p w14:paraId="384A848B" w14:textId="77777777" w:rsidR="00F43250" w:rsidRPr="00546D18" w:rsidRDefault="00F43250" w:rsidP="00F43250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43250" w:rsidRPr="00546D18" w14:paraId="24A0D8D6" w14:textId="77777777" w:rsidTr="0094234F">
        <w:tc>
          <w:tcPr>
            <w:tcW w:w="9670" w:type="dxa"/>
          </w:tcPr>
          <w:p w14:paraId="16A6BBCE" w14:textId="0EEF7B98" w:rsidR="00981A68" w:rsidRDefault="003A07D5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546D18">
              <w:rPr>
                <w:b w:val="0"/>
                <w:smallCaps w:val="0"/>
                <w:color w:val="000000"/>
                <w:szCs w:val="24"/>
              </w:rPr>
              <w:t xml:space="preserve">Wykład – </w:t>
            </w:r>
            <w:r w:rsidR="00B52B07">
              <w:rPr>
                <w:b w:val="0"/>
                <w:smallCaps w:val="0"/>
                <w:color w:val="000000"/>
                <w:szCs w:val="24"/>
              </w:rPr>
              <w:t>egzamin pisemny:</w:t>
            </w:r>
          </w:p>
          <w:p w14:paraId="10208F33" w14:textId="77777777" w:rsidR="00DA4EBD" w:rsidRPr="00DA4EBD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5.0 – wykazuje znajomość treści kształcenia na poziomie 93%-100% (znakomita wiedza)</w:t>
            </w:r>
          </w:p>
          <w:p w14:paraId="4C22423C" w14:textId="77777777" w:rsidR="00DA4EBD" w:rsidRPr="00DA4EBD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4.5 – wykazuje znajomość treści kształcenia na poziomie 85%-92% (bardzo dobry poziom wiedzy z drobnymi błędami)</w:t>
            </w:r>
          </w:p>
          <w:p w14:paraId="5953E62A" w14:textId="77777777" w:rsidR="00DA4EBD" w:rsidRPr="00DA4EBD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02B1C875" w14:textId="77777777" w:rsidR="00DA4EBD" w:rsidRPr="00DA4EBD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7963D2E5" w14:textId="77777777" w:rsidR="00DA4EBD" w:rsidRPr="00DA4EBD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3.0 – wykazuje znajomość treści kształcenia na poziomie 60%-68% (zadowalająca wiedza z licznymi błędami)</w:t>
            </w:r>
          </w:p>
          <w:p w14:paraId="0814624E" w14:textId="059E8359" w:rsidR="00B52B07" w:rsidRDefault="00DA4EBD" w:rsidP="00DA4EBD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DA4EBD">
              <w:rPr>
                <w:b w:val="0"/>
                <w:smallCaps w:val="0"/>
                <w:color w:val="000000"/>
                <w:szCs w:val="24"/>
              </w:rPr>
              <w:t>ocena 2.0 – wykazuje znajomość treści kształcenia poniżej 60%; (niezadowalająca wiedza, liczne błędy)</w:t>
            </w:r>
          </w:p>
          <w:p w14:paraId="456DCE26" w14:textId="77777777" w:rsidR="00DA4EBD" w:rsidRPr="00546D18" w:rsidRDefault="00DA4EBD" w:rsidP="00DA4EBD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  <w:p w14:paraId="64C030B3" w14:textId="77777777" w:rsidR="007C6FD3" w:rsidRDefault="00DA4EBD" w:rsidP="00301B64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Ćwiczenia</w:t>
            </w:r>
            <w:r w:rsidR="00F43250" w:rsidRPr="00546D18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301B64">
              <w:rPr>
                <w:b w:val="0"/>
                <w:smallCaps w:val="0"/>
                <w:color w:val="000000"/>
                <w:szCs w:val="24"/>
              </w:rPr>
              <w:t>–</w:t>
            </w:r>
            <w:r w:rsidR="00F43250" w:rsidRPr="00546D18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301B64">
              <w:rPr>
                <w:b w:val="0"/>
                <w:smallCaps w:val="0"/>
                <w:color w:val="000000"/>
                <w:szCs w:val="24"/>
              </w:rPr>
              <w:t>aktywny udział w zajęciach</w:t>
            </w:r>
            <w:r w:rsidR="00C15233">
              <w:rPr>
                <w:b w:val="0"/>
                <w:smallCaps w:val="0"/>
                <w:color w:val="000000"/>
                <w:szCs w:val="24"/>
              </w:rPr>
              <w:t>;</w:t>
            </w:r>
            <w:r w:rsidR="00301B64">
              <w:rPr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E027A8F" w14:textId="28442A2C" w:rsidR="00175671" w:rsidRDefault="00175671" w:rsidP="00301B64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W</w:t>
            </w:r>
            <w:r w:rsidR="00F43250" w:rsidRPr="00546D18">
              <w:rPr>
                <w:b w:val="0"/>
                <w:smallCaps w:val="0"/>
                <w:color w:val="000000"/>
                <w:szCs w:val="24"/>
              </w:rPr>
              <w:t xml:space="preserve">ykonanie pracy </w:t>
            </w:r>
            <w:r w:rsidR="00D0611D" w:rsidRPr="00546D18">
              <w:rPr>
                <w:b w:val="0"/>
                <w:smallCaps w:val="0"/>
                <w:color w:val="000000"/>
                <w:szCs w:val="24"/>
              </w:rPr>
              <w:t xml:space="preserve">projektowej: </w:t>
            </w:r>
            <w:r w:rsidR="007C6FD3">
              <w:rPr>
                <w:b w:val="0"/>
                <w:smallCaps w:val="0"/>
                <w:color w:val="000000"/>
                <w:szCs w:val="24"/>
              </w:rPr>
              <w:t>przygotowanie pracy pisemnej: „C</w:t>
            </w:r>
            <w:r w:rsidR="00D0611D" w:rsidRPr="00546D18">
              <w:rPr>
                <w:b w:val="0"/>
                <w:smallCaps w:val="0"/>
                <w:color w:val="000000"/>
                <w:szCs w:val="24"/>
              </w:rPr>
              <w:t>harakterystyka form pomocy psychologiczno-pedagogicznej w wybranej placówce oświatowo-wychowawczej, dla dziecka z wybranym problemem</w:t>
            </w:r>
            <w:r w:rsidR="00A665CA">
              <w:rPr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28140F6F" w14:textId="58EDD36D" w:rsidR="00133887" w:rsidRPr="00546D18" w:rsidRDefault="00133887" w:rsidP="00301B64">
            <w:pPr>
              <w:pStyle w:val="Punktygwne"/>
              <w:spacing w:beforeLines="20" w:before="48" w:after="2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AB5678" w14:textId="77777777" w:rsidR="00F43250" w:rsidRPr="00546D18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p w14:paraId="4D21136F" w14:textId="77777777" w:rsidR="00F43250" w:rsidRPr="00546D18" w:rsidRDefault="00F43250" w:rsidP="00F4325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46D1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F35B00" w14:textId="77777777" w:rsidR="00F43250" w:rsidRPr="00546D18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43250" w:rsidRPr="00546D18" w14:paraId="7486D551" w14:textId="77777777" w:rsidTr="0094234F">
        <w:tc>
          <w:tcPr>
            <w:tcW w:w="4962" w:type="dxa"/>
            <w:vAlign w:val="center"/>
          </w:tcPr>
          <w:p w14:paraId="7AF6C206" w14:textId="77777777" w:rsidR="00F43250" w:rsidRPr="00546D18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77E54C4" w14:textId="77777777" w:rsidR="00F43250" w:rsidRPr="00546D18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546D18" w14:paraId="612BC653" w14:textId="77777777" w:rsidTr="0094234F">
        <w:tc>
          <w:tcPr>
            <w:tcW w:w="4962" w:type="dxa"/>
          </w:tcPr>
          <w:p w14:paraId="73B276C3" w14:textId="77777777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20831E3D" w14:textId="0128C236" w:rsidR="00F43250" w:rsidRP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43250" w:rsidRPr="00546D18" w14:paraId="5D184C93" w14:textId="77777777" w:rsidTr="0094234F">
        <w:tc>
          <w:tcPr>
            <w:tcW w:w="4962" w:type="dxa"/>
          </w:tcPr>
          <w:p w14:paraId="676458E2" w14:textId="77925BF0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  <w:r w:rsidR="00E940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2A4C1B" w14:textId="0B592FFB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  <w:p w14:paraId="3DD1B55F" w14:textId="65F6409C" w:rsidR="00BF23F9" w:rsidRPr="00546D18" w:rsidRDefault="00BF23F9" w:rsidP="00BF23F9">
            <w:pPr>
              <w:pStyle w:val="Akapitzli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  <w:p w14:paraId="0FB2C42D" w14:textId="3127CC90" w:rsidR="00BF23F9" w:rsidRPr="00546D18" w:rsidRDefault="00BF23F9" w:rsidP="00BF23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5A951FA1" w14:textId="77777777" w:rsidR="00F43250" w:rsidRPr="00546D18" w:rsidRDefault="00F43250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C0CD7A7" w14:textId="77777777" w:rsidR="00BF23F9" w:rsidRPr="00546D18" w:rsidRDefault="00BF23F9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9D81D7" w14:textId="74FABE94" w:rsidR="00BF23F9" w:rsidRP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81C9F4E" w14:textId="65405E87" w:rsidR="00BF23F9" w:rsidRPr="00546D18" w:rsidRDefault="00BF23F9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3250" w:rsidRPr="00546D18" w14:paraId="2751B07C" w14:textId="77777777" w:rsidTr="0094234F">
        <w:tc>
          <w:tcPr>
            <w:tcW w:w="4962" w:type="dxa"/>
          </w:tcPr>
          <w:p w14:paraId="1917B94E" w14:textId="77777777" w:rsidR="00E94028" w:rsidRDefault="00F43250" w:rsidP="00BF23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546D1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E940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29E6992" w14:textId="0A206D8F" w:rsidR="00546D18" w:rsidRDefault="00BF23F9" w:rsidP="00BF23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6D18">
              <w:rPr>
                <w:rFonts w:ascii="Times New Roman" w:hAnsi="Times New Roman"/>
                <w:sz w:val="24"/>
                <w:szCs w:val="24"/>
              </w:rPr>
              <w:t>-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>przygotowanie do zaję</w:t>
            </w:r>
            <w:r w:rsidR="00E37378" w:rsidRPr="00546D18">
              <w:rPr>
                <w:rFonts w:ascii="Times New Roman" w:hAnsi="Times New Roman"/>
                <w:sz w:val="24"/>
                <w:szCs w:val="24"/>
              </w:rPr>
              <w:t>ć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E8AAD19" w14:textId="151AF6E8" w:rsidR="00546D18" w:rsidRDefault="00546D18" w:rsidP="00BF23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>napisanie referatu</w:t>
            </w:r>
            <w:r w:rsidR="00E37378"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430F14" w14:textId="1F3A5A06" w:rsidR="00F43250" w:rsidRPr="00546D18" w:rsidRDefault="00546D18" w:rsidP="00BF23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37378" w:rsidRPr="00546D18">
              <w:rPr>
                <w:rFonts w:ascii="Times New Roman" w:hAnsi="Times New Roman"/>
                <w:sz w:val="24"/>
                <w:szCs w:val="24"/>
              </w:rPr>
              <w:t>napisanie pracy projektowej</w:t>
            </w:r>
            <w:r w:rsidR="00F43250"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3823888" w14:textId="77777777" w:rsidR="00F43250" w:rsidRDefault="00F43250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4B3118" w14:textId="77777777" w:rsidR="00E94028" w:rsidRDefault="00E9402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C7D3CC" w14:textId="77777777" w:rsid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A839920" w14:textId="77777777" w:rsid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1A663DB" w14:textId="6258EC10" w:rsidR="00546D18" w:rsidRP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43250" w:rsidRPr="00546D18" w14:paraId="6FC1FDB6" w14:textId="77777777" w:rsidTr="0094234F">
        <w:tc>
          <w:tcPr>
            <w:tcW w:w="4962" w:type="dxa"/>
          </w:tcPr>
          <w:p w14:paraId="03EC5C6B" w14:textId="77777777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A22068" w14:textId="3A896EA2" w:rsidR="00F43250" w:rsidRP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43250" w:rsidRPr="00546D18" w14:paraId="60FCC11D" w14:textId="77777777" w:rsidTr="0094234F">
        <w:tc>
          <w:tcPr>
            <w:tcW w:w="4962" w:type="dxa"/>
          </w:tcPr>
          <w:p w14:paraId="002F1759" w14:textId="77777777" w:rsidR="00F43250" w:rsidRPr="00546D18" w:rsidRDefault="00F43250" w:rsidP="0094234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46D1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99F57EC" w14:textId="50CCAD17" w:rsidR="00F43250" w:rsidRPr="00546D18" w:rsidRDefault="00546D18" w:rsidP="00BD0F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5B896F98" w14:textId="77777777" w:rsidR="00F43250" w:rsidRPr="00546D18" w:rsidRDefault="00F43250" w:rsidP="00F43250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546D18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428AEFF0" w14:textId="77777777" w:rsidR="00F43250" w:rsidRPr="00546D18" w:rsidRDefault="00F43250" w:rsidP="00F43250">
      <w:pPr>
        <w:pStyle w:val="Punktygwne"/>
        <w:spacing w:before="0" w:after="0"/>
        <w:rPr>
          <w:b w:val="0"/>
          <w:smallCaps w:val="0"/>
          <w:szCs w:val="24"/>
        </w:rPr>
      </w:pPr>
    </w:p>
    <w:p w14:paraId="67239C3B" w14:textId="77777777" w:rsidR="00F43250" w:rsidRPr="00546D18" w:rsidRDefault="00F43250" w:rsidP="00F43250">
      <w:pPr>
        <w:pStyle w:val="Punktygwne"/>
        <w:spacing w:before="0" w:after="0"/>
        <w:rPr>
          <w:smallCaps w:val="0"/>
          <w:szCs w:val="24"/>
        </w:rPr>
      </w:pPr>
      <w:r w:rsidRPr="00546D18">
        <w:rPr>
          <w:smallCaps w:val="0"/>
          <w:szCs w:val="24"/>
        </w:rPr>
        <w:t>6. PRAKTYKI ZAWODOWE W RAMACH PRZEDMIOTU</w:t>
      </w:r>
    </w:p>
    <w:p w14:paraId="5C2D7FAA" w14:textId="77777777" w:rsidR="00F43250" w:rsidRPr="00546D18" w:rsidRDefault="00F43250" w:rsidP="00F43250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F43250" w:rsidRPr="00546D18" w14:paraId="26748B0A" w14:textId="77777777" w:rsidTr="00155B3B">
        <w:trPr>
          <w:trHeight w:val="397"/>
        </w:trPr>
        <w:tc>
          <w:tcPr>
            <w:tcW w:w="4082" w:type="dxa"/>
          </w:tcPr>
          <w:p w14:paraId="58877CBD" w14:textId="77777777" w:rsidR="00F43250" w:rsidRPr="00546D18" w:rsidRDefault="00F43250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60C952A6" w14:textId="0168BE28" w:rsidR="00F43250" w:rsidRPr="00546D18" w:rsidRDefault="00E94028" w:rsidP="00E94028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F43250" w:rsidRPr="00546D1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F43250" w:rsidRPr="00546D18" w14:paraId="739C8AF9" w14:textId="77777777" w:rsidTr="00155B3B">
        <w:trPr>
          <w:trHeight w:val="397"/>
        </w:trPr>
        <w:tc>
          <w:tcPr>
            <w:tcW w:w="4082" w:type="dxa"/>
          </w:tcPr>
          <w:p w14:paraId="6006C537" w14:textId="77777777" w:rsidR="00F43250" w:rsidRPr="00546D18" w:rsidRDefault="00F43250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7EC8ACDD" w14:textId="67068A93" w:rsidR="00F43250" w:rsidRPr="00546D18" w:rsidRDefault="00E94028" w:rsidP="00E94028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F43250" w:rsidRPr="00546D18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578C79DA" w14:textId="77777777" w:rsidR="00F43250" w:rsidRPr="00546D18" w:rsidRDefault="00F43250" w:rsidP="00F432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2B82BA" w14:textId="77777777" w:rsidR="00F43250" w:rsidRPr="00546D18" w:rsidRDefault="00F43250" w:rsidP="00F43250">
      <w:pPr>
        <w:pStyle w:val="Punktygwne"/>
        <w:spacing w:before="0" w:after="0"/>
        <w:rPr>
          <w:smallCaps w:val="0"/>
          <w:szCs w:val="24"/>
        </w:rPr>
      </w:pPr>
      <w:r w:rsidRPr="00546D18">
        <w:rPr>
          <w:smallCaps w:val="0"/>
          <w:szCs w:val="24"/>
        </w:rPr>
        <w:t xml:space="preserve">7. LITERATURA </w:t>
      </w:r>
    </w:p>
    <w:p w14:paraId="7742EDF0" w14:textId="77777777" w:rsidR="00F43250" w:rsidRPr="00546D18" w:rsidRDefault="00F43250" w:rsidP="00F43250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F43250" w:rsidRPr="00546D18" w14:paraId="27938592" w14:textId="77777777" w:rsidTr="00155B3B">
        <w:trPr>
          <w:trHeight w:val="397"/>
        </w:trPr>
        <w:tc>
          <w:tcPr>
            <w:tcW w:w="9356" w:type="dxa"/>
          </w:tcPr>
          <w:p w14:paraId="5DAEFE41" w14:textId="77777777" w:rsidR="00F43250" w:rsidRDefault="00F43250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t>Literatura podstawowa:</w:t>
            </w:r>
          </w:p>
          <w:p w14:paraId="526FC031" w14:textId="77777777" w:rsidR="00E94028" w:rsidRPr="00546D18" w:rsidRDefault="00E94028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D5CFD60" w14:textId="4BA3EAC9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Chodkowska</w:t>
            </w:r>
            <w:r w:rsidR="00546D18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E., </w:t>
            </w: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Uberman</w:t>
            </w:r>
            <w:proofErr w:type="spellEnd"/>
            <w:r w:rsidR="00546D18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M.(</w:t>
            </w:r>
            <w:r w:rsidR="00546D18">
              <w:rPr>
                <w:rFonts w:ascii="Times New Roman" w:hAnsi="Times New Roman"/>
                <w:sz w:val="24"/>
                <w:szCs w:val="24"/>
              </w:rPr>
              <w:t>2011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Rzeszów</w:t>
            </w:r>
            <w:r w:rsidR="00546D18">
              <w:rPr>
                <w:rFonts w:ascii="Times New Roman" w:hAnsi="Times New Roman"/>
                <w:sz w:val="24"/>
                <w:szCs w:val="24"/>
              </w:rPr>
              <w:t xml:space="preserve">: Wydawnictwo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Uniwersytetu Rzeszowskiego.</w:t>
            </w:r>
          </w:p>
          <w:p w14:paraId="137105B9" w14:textId="72309312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Krajewska</w:t>
            </w:r>
            <w:r w:rsidR="00546D18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="00546D18">
              <w:rPr>
                <w:rFonts w:ascii="Times New Roman" w:hAnsi="Times New Roman"/>
                <w:sz w:val="24"/>
                <w:szCs w:val="24"/>
              </w:rPr>
              <w:t xml:space="preserve">(2009).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546D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Impuls.</w:t>
            </w:r>
          </w:p>
          <w:p w14:paraId="71F5465F" w14:textId="77777777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: materiały szkoleniowe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Warszawa 2010, Ministerstwo Edukacji Narodowej.</w:t>
            </w:r>
          </w:p>
          <w:p w14:paraId="6999A53E" w14:textId="5F3EE8FC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Skałbania</w:t>
            </w:r>
            <w:proofErr w:type="spellEnd"/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(2009).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466529BE" w14:textId="2B98CFE4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Impuls.</w:t>
            </w:r>
          </w:p>
          <w:p w14:paraId="31FF3F48" w14:textId="514B28CB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Skałbania</w:t>
            </w:r>
            <w:proofErr w:type="spellEnd"/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(2011).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Diagnostyka pedagogiczna: wybrane obszary badawcze i rozwiązania praktyczne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Kraków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Impuls.</w:t>
            </w:r>
          </w:p>
          <w:p w14:paraId="282B7E28" w14:textId="3FF73791" w:rsidR="00F43250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Wojnarska</w:t>
            </w:r>
            <w:proofErr w:type="spellEnd"/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A, (</w:t>
            </w:r>
            <w:r w:rsidR="0099221E">
              <w:rPr>
                <w:rFonts w:ascii="Times New Roman" w:hAnsi="Times New Roman"/>
                <w:sz w:val="24"/>
                <w:szCs w:val="24"/>
              </w:rPr>
              <w:t>2001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Lublin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Wyd</w:t>
            </w:r>
            <w:r w:rsidR="0099221E">
              <w:rPr>
                <w:rFonts w:ascii="Times New Roman" w:hAnsi="Times New Roman"/>
                <w:sz w:val="24"/>
                <w:szCs w:val="24"/>
              </w:rPr>
              <w:t>awnictwo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Uniwersytetu Marii Curie-Skłodowskiej.</w:t>
            </w:r>
          </w:p>
        </w:tc>
      </w:tr>
      <w:tr w:rsidR="00F43250" w:rsidRPr="00546D18" w14:paraId="5A69B71B" w14:textId="77777777" w:rsidTr="00155B3B">
        <w:trPr>
          <w:trHeight w:val="397"/>
        </w:trPr>
        <w:tc>
          <w:tcPr>
            <w:tcW w:w="9356" w:type="dxa"/>
          </w:tcPr>
          <w:p w14:paraId="6177FEFD" w14:textId="77777777" w:rsidR="00F43250" w:rsidRDefault="00F43250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46D18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E6F58FC" w14:textId="77777777" w:rsidR="00E94028" w:rsidRPr="00546D18" w:rsidRDefault="00E94028" w:rsidP="0094234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37E1EA7" w14:textId="10AE3555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Brańska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E.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(2011).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„Dyrektor Szkoły”, nr 3, dod. „Przed Szkołą” nr 1, s. 28-31.</w:t>
            </w:r>
          </w:p>
          <w:p w14:paraId="286AD857" w14:textId="56FE63B1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Hoffmann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J., Rudnik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J.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(2011).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Zasady udzielania pomocy psychologiczno-pedagogicznej: zmiany i ich wpływ na funkcjonowanie świetlic.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„Świetlica w Szkole”, nr 4, s. 9-11.</w:t>
            </w:r>
          </w:p>
          <w:p w14:paraId="25FA5C1F" w14:textId="01285013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Mackiewicz-Adamska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L.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(2011).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 „Problemy Opiekuńczo-Wychowawcze”, nr 6, s. 6-10.</w:t>
            </w:r>
          </w:p>
          <w:p w14:paraId="10ACD4ED" w14:textId="04AFE6DF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Matyjas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(2002).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Profilaktyka i resocjalizacja w pracy pedagoga szkolnego.</w:t>
            </w:r>
          </w:p>
          <w:p w14:paraId="51713C66" w14:textId="6B38ACDC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„Problemy Opiekuńczo- Wychowawcze”, nr 9, s. 16 – 19</w:t>
            </w:r>
          </w:p>
          <w:p w14:paraId="0026E6A8" w14:textId="44C3312A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Tomaszek</w:t>
            </w:r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B. 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(2009).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psychologiczno</w:t>
            </w:r>
            <w:proofErr w:type="spellEnd"/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–pedagogicznej.</w:t>
            </w:r>
          </w:p>
          <w:p w14:paraId="6F6B6716" w14:textId="67EF362E" w:rsidR="007A43BC" w:rsidRPr="00546D1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6D18">
              <w:rPr>
                <w:rFonts w:ascii="Times New Roman" w:hAnsi="Times New Roman"/>
                <w:sz w:val="24"/>
                <w:szCs w:val="24"/>
              </w:rPr>
              <w:t>„Psychologia w Szkole”, r 2, s. 141-147</w:t>
            </w:r>
          </w:p>
          <w:p w14:paraId="7987663A" w14:textId="4E5FB572" w:rsidR="00F43250" w:rsidRPr="00546D18" w:rsidRDefault="007A43BC" w:rsidP="00992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6D18">
              <w:rPr>
                <w:rFonts w:ascii="Times New Roman" w:hAnsi="Times New Roman"/>
                <w:sz w:val="24"/>
                <w:szCs w:val="24"/>
              </w:rPr>
              <w:t>Wołojewicz</w:t>
            </w:r>
            <w:proofErr w:type="spellEnd"/>
            <w:r w:rsidR="0099221E">
              <w:rPr>
                <w:rFonts w:ascii="Times New Roman" w:hAnsi="Times New Roman"/>
                <w:sz w:val="24"/>
                <w:szCs w:val="24"/>
              </w:rPr>
              <w:t>,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 xml:space="preserve"> M.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 (2011). </w:t>
            </w:r>
            <w:r w:rsidRPr="00546D18">
              <w:rPr>
                <w:rFonts w:ascii="Times New Roman" w:hAnsi="Times New Roman"/>
                <w:i/>
                <w:iCs/>
                <w:sz w:val="24"/>
                <w:szCs w:val="24"/>
              </w:rPr>
              <w:t>Praktyczna organizacja wsparcia psychologiczno-pedagogicznego ucznia ze specyficznymi potrzebami edukacyjnymi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.</w:t>
            </w:r>
            <w:r w:rsidR="00992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D18">
              <w:rPr>
                <w:rFonts w:ascii="Times New Roman" w:hAnsi="Times New Roman"/>
                <w:sz w:val="24"/>
                <w:szCs w:val="24"/>
              </w:rPr>
              <w:t>„Dyrektor Szkoły”, nr 8, s. 19-24.</w:t>
            </w:r>
          </w:p>
        </w:tc>
      </w:tr>
    </w:tbl>
    <w:p w14:paraId="24A2605A" w14:textId="77777777" w:rsidR="00F43250" w:rsidRPr="00546D18" w:rsidRDefault="00F43250" w:rsidP="00F432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457127F" w14:textId="77777777" w:rsidR="00F43250" w:rsidRPr="00546D18" w:rsidRDefault="00F43250" w:rsidP="00F43250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B6D55A6" w14:textId="77777777" w:rsidR="00F43250" w:rsidRPr="00546D18" w:rsidRDefault="00F43250" w:rsidP="00F43250">
      <w:pPr>
        <w:pStyle w:val="Punktygwne"/>
        <w:spacing w:before="0" w:after="0"/>
        <w:ind w:left="360"/>
        <w:rPr>
          <w:szCs w:val="24"/>
        </w:rPr>
      </w:pPr>
      <w:r w:rsidRPr="00546D18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4C7B8E08" w14:textId="77777777" w:rsidR="00F43250" w:rsidRPr="00546D18" w:rsidRDefault="00F43250" w:rsidP="00F43250">
      <w:pPr>
        <w:rPr>
          <w:rFonts w:ascii="Times New Roman" w:hAnsi="Times New Roman"/>
          <w:sz w:val="24"/>
          <w:szCs w:val="24"/>
        </w:rPr>
      </w:pPr>
    </w:p>
    <w:p w14:paraId="3B04A2BF" w14:textId="77777777" w:rsidR="001F046F" w:rsidRPr="00546D18" w:rsidRDefault="001F046F">
      <w:pPr>
        <w:rPr>
          <w:rFonts w:ascii="Times New Roman" w:hAnsi="Times New Roman"/>
          <w:sz w:val="24"/>
          <w:szCs w:val="24"/>
        </w:rPr>
      </w:pPr>
    </w:p>
    <w:sectPr w:rsidR="001F046F" w:rsidRPr="00546D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DEDE2" w14:textId="77777777" w:rsidR="006D6B5F" w:rsidRDefault="006D6B5F" w:rsidP="00F43250">
      <w:pPr>
        <w:spacing w:after="0" w:line="240" w:lineRule="auto"/>
      </w:pPr>
      <w:r>
        <w:separator/>
      </w:r>
    </w:p>
  </w:endnote>
  <w:endnote w:type="continuationSeparator" w:id="0">
    <w:p w14:paraId="4201EB1B" w14:textId="77777777" w:rsidR="006D6B5F" w:rsidRDefault="006D6B5F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354D" w14:textId="77777777" w:rsidR="006D6B5F" w:rsidRDefault="006D6B5F" w:rsidP="00F43250">
      <w:pPr>
        <w:spacing w:after="0" w:line="240" w:lineRule="auto"/>
      </w:pPr>
      <w:r>
        <w:separator/>
      </w:r>
    </w:p>
  </w:footnote>
  <w:footnote w:type="continuationSeparator" w:id="0">
    <w:p w14:paraId="54FF09A9" w14:textId="77777777" w:rsidR="006D6B5F" w:rsidRDefault="006D6B5F" w:rsidP="00F43250">
      <w:pPr>
        <w:spacing w:after="0" w:line="240" w:lineRule="auto"/>
      </w:pPr>
      <w:r>
        <w:continuationSeparator/>
      </w:r>
    </w:p>
  </w:footnote>
  <w:footnote w:id="1">
    <w:p w14:paraId="226D582E" w14:textId="77777777" w:rsidR="00F43250" w:rsidRPr="0080644C" w:rsidRDefault="00F43250" w:rsidP="00F43250">
      <w:pPr>
        <w:pStyle w:val="Tekstprzypisudolnego"/>
        <w:rPr>
          <w:rFonts w:ascii="Times New Roman" w:hAnsi="Times New Roman"/>
        </w:rPr>
      </w:pPr>
      <w:r w:rsidRPr="0080644C">
        <w:rPr>
          <w:rStyle w:val="Odwoanieprzypisudolnego"/>
          <w:rFonts w:ascii="Times New Roman" w:hAnsi="Times New Roman"/>
        </w:rPr>
        <w:footnoteRef/>
      </w:r>
      <w:r w:rsidRPr="0080644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7F0"/>
    <w:multiLevelType w:val="hybridMultilevel"/>
    <w:tmpl w:val="55F6367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744382">
    <w:abstractNumId w:val="1"/>
  </w:num>
  <w:num w:numId="2" w16cid:durableId="735012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250"/>
    <w:rsid w:val="00020EC7"/>
    <w:rsid w:val="00040732"/>
    <w:rsid w:val="000420C8"/>
    <w:rsid w:val="000A2FC8"/>
    <w:rsid w:val="000B758D"/>
    <w:rsid w:val="000F4B14"/>
    <w:rsid w:val="00112935"/>
    <w:rsid w:val="00133887"/>
    <w:rsid w:val="00155B3B"/>
    <w:rsid w:val="00175671"/>
    <w:rsid w:val="001A5706"/>
    <w:rsid w:val="001F046F"/>
    <w:rsid w:val="002663B7"/>
    <w:rsid w:val="00272F0F"/>
    <w:rsid w:val="002B6897"/>
    <w:rsid w:val="00301B64"/>
    <w:rsid w:val="00326695"/>
    <w:rsid w:val="003803EA"/>
    <w:rsid w:val="003A07D5"/>
    <w:rsid w:val="003A14A7"/>
    <w:rsid w:val="003A4469"/>
    <w:rsid w:val="003B36D0"/>
    <w:rsid w:val="003E6B66"/>
    <w:rsid w:val="0040726D"/>
    <w:rsid w:val="00412BCA"/>
    <w:rsid w:val="0041642A"/>
    <w:rsid w:val="0046312F"/>
    <w:rsid w:val="00481716"/>
    <w:rsid w:val="00484DC7"/>
    <w:rsid w:val="00485DE0"/>
    <w:rsid w:val="004C42E5"/>
    <w:rsid w:val="004E0AEA"/>
    <w:rsid w:val="004E5D8B"/>
    <w:rsid w:val="0052496D"/>
    <w:rsid w:val="00546D18"/>
    <w:rsid w:val="005E0C22"/>
    <w:rsid w:val="00613697"/>
    <w:rsid w:val="006C1324"/>
    <w:rsid w:val="006D02E3"/>
    <w:rsid w:val="006D6B5F"/>
    <w:rsid w:val="0071629A"/>
    <w:rsid w:val="007506D4"/>
    <w:rsid w:val="007A43BC"/>
    <w:rsid w:val="007B682D"/>
    <w:rsid w:val="007C6FD3"/>
    <w:rsid w:val="0080644C"/>
    <w:rsid w:val="008F27A1"/>
    <w:rsid w:val="0090641D"/>
    <w:rsid w:val="00913ACC"/>
    <w:rsid w:val="00934A8D"/>
    <w:rsid w:val="00940B8D"/>
    <w:rsid w:val="00943C2A"/>
    <w:rsid w:val="00955832"/>
    <w:rsid w:val="00981A68"/>
    <w:rsid w:val="0099221E"/>
    <w:rsid w:val="009D1F4B"/>
    <w:rsid w:val="00A665CA"/>
    <w:rsid w:val="00A7449C"/>
    <w:rsid w:val="00B01D89"/>
    <w:rsid w:val="00B24540"/>
    <w:rsid w:val="00B42596"/>
    <w:rsid w:val="00B50825"/>
    <w:rsid w:val="00B52B07"/>
    <w:rsid w:val="00B56CB8"/>
    <w:rsid w:val="00B822A0"/>
    <w:rsid w:val="00B96ACC"/>
    <w:rsid w:val="00BB3A73"/>
    <w:rsid w:val="00BD017D"/>
    <w:rsid w:val="00BD0FA1"/>
    <w:rsid w:val="00BF23F9"/>
    <w:rsid w:val="00BF284E"/>
    <w:rsid w:val="00C15233"/>
    <w:rsid w:val="00CF4930"/>
    <w:rsid w:val="00CF67F2"/>
    <w:rsid w:val="00D0611D"/>
    <w:rsid w:val="00D631EC"/>
    <w:rsid w:val="00DA4EBD"/>
    <w:rsid w:val="00DA773C"/>
    <w:rsid w:val="00E12021"/>
    <w:rsid w:val="00E37378"/>
    <w:rsid w:val="00E6157E"/>
    <w:rsid w:val="00E63750"/>
    <w:rsid w:val="00E76EB8"/>
    <w:rsid w:val="00E84E00"/>
    <w:rsid w:val="00E94028"/>
    <w:rsid w:val="00EB6D50"/>
    <w:rsid w:val="00F12CFD"/>
    <w:rsid w:val="00F43250"/>
    <w:rsid w:val="00F4410F"/>
    <w:rsid w:val="00F824CC"/>
    <w:rsid w:val="00F9441E"/>
    <w:rsid w:val="00FD4AE1"/>
    <w:rsid w:val="00FD65DF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0C24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6D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1307</Words>
  <Characters>7848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Wańczyk-Welc</cp:lastModifiedBy>
  <cp:revision>61</cp:revision>
  <cp:lastPrinted>2022-12-29T08:48:00Z</cp:lastPrinted>
  <dcterms:created xsi:type="dcterms:W3CDTF">2019-11-13T13:17:00Z</dcterms:created>
  <dcterms:modified xsi:type="dcterms:W3CDTF">2023-06-01T15:09:00Z</dcterms:modified>
</cp:coreProperties>
</file>